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3BB43" w14:textId="166A84CA" w:rsidR="00FE1AF0" w:rsidRDefault="00DB7E26">
      <w:pPr>
        <w:spacing w:before="40"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3"/>
          <w:szCs w:val="23"/>
        </w:rPr>
        <w:t xml:space="preserve">EDITAL Nº </w:t>
      </w:r>
      <w:r w:rsidR="0008666E">
        <w:rPr>
          <w:rFonts w:ascii="Arial" w:eastAsia="Arial" w:hAnsi="Arial" w:cs="Arial"/>
          <w:b/>
          <w:sz w:val="23"/>
          <w:szCs w:val="23"/>
        </w:rPr>
        <w:t>01</w:t>
      </w:r>
      <w:r>
        <w:rPr>
          <w:rFonts w:ascii="Arial" w:eastAsia="Arial" w:hAnsi="Arial" w:cs="Arial"/>
          <w:b/>
          <w:sz w:val="23"/>
          <w:szCs w:val="23"/>
        </w:rPr>
        <w:t>, DE 13 DE JANEIRO DE 2025</w:t>
      </w:r>
    </w:p>
    <w:p w14:paraId="4A43F26C" w14:textId="77777777" w:rsidR="00FE1AF0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X</w:t>
      </w:r>
    </w:p>
    <w:p w14:paraId="2BB80775" w14:textId="77777777" w:rsidR="00FE1AF0" w:rsidRDefault="00FE1AF0">
      <w:pPr>
        <w:spacing w:after="0" w:line="240" w:lineRule="auto"/>
        <w:rPr>
          <w:b/>
        </w:rPr>
      </w:pPr>
    </w:p>
    <w:tbl>
      <w:tblPr>
        <w:tblStyle w:val="ae"/>
        <w:tblW w:w="5670" w:type="dxa"/>
        <w:tblInd w:w="1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0"/>
      </w:tblGrid>
      <w:tr w:rsidR="00FE1AF0" w14:paraId="5CB4F00D" w14:textId="77777777">
        <w:trPr>
          <w:trHeight w:val="1794"/>
        </w:trPr>
        <w:tc>
          <w:tcPr>
            <w:tcW w:w="5670" w:type="dxa"/>
            <w:vAlign w:val="center"/>
          </w:tcPr>
          <w:p w14:paraId="4E02CE66" w14:textId="77777777" w:rsidR="00FE1AF0" w:rsidRDefault="00000000">
            <w:pPr>
              <w:spacing w:after="120"/>
              <w:jc w:val="center"/>
              <w:rPr>
                <w:rFonts w:ascii="Tahoma" w:eastAsia="Tahoma" w:hAnsi="Tahoma" w:cs="Tahoma"/>
                <w:color w:val="BFBFBF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BFBFBF"/>
                <w:sz w:val="24"/>
                <w:szCs w:val="24"/>
              </w:rPr>
              <w:t>Carimbo da escola</w:t>
            </w:r>
          </w:p>
        </w:tc>
      </w:tr>
    </w:tbl>
    <w:p w14:paraId="246A0A20" w14:textId="77777777" w:rsidR="00FE1AF0" w:rsidRDefault="00FE1AF0">
      <w:pPr>
        <w:spacing w:after="0" w:line="240" w:lineRule="auto"/>
        <w:jc w:val="center"/>
        <w:rPr>
          <w:rFonts w:ascii="Tahoma" w:eastAsia="Tahoma" w:hAnsi="Tahoma" w:cs="Tahoma"/>
          <w:b/>
          <w:sz w:val="24"/>
          <w:szCs w:val="24"/>
        </w:rPr>
      </w:pPr>
    </w:p>
    <w:p w14:paraId="13133A94" w14:textId="77777777" w:rsidR="00FE1AF0" w:rsidRDefault="00000000">
      <w:pPr>
        <w:spacing w:after="0" w:line="240" w:lineRule="auto"/>
        <w:jc w:val="center"/>
        <w:rPr>
          <w:rFonts w:ascii="Tahoma" w:eastAsia="Tahoma" w:hAnsi="Tahoma" w:cs="Tahoma"/>
          <w:b/>
          <w:sz w:val="32"/>
          <w:szCs w:val="32"/>
        </w:rPr>
      </w:pPr>
      <w:r>
        <w:rPr>
          <w:rFonts w:ascii="Tahoma" w:eastAsia="Tahoma" w:hAnsi="Tahoma" w:cs="Tahoma"/>
          <w:b/>
          <w:sz w:val="32"/>
          <w:szCs w:val="32"/>
        </w:rPr>
        <w:t>DECLARAÇÃO DE ESCOLARIDADE E NOTAS</w:t>
      </w:r>
    </w:p>
    <w:p w14:paraId="63BB0825" w14:textId="77777777" w:rsidR="00FE1AF0" w:rsidRDefault="00FE1AF0">
      <w:pPr>
        <w:spacing w:after="0" w:line="360" w:lineRule="auto"/>
        <w:jc w:val="both"/>
        <w:rPr>
          <w:rFonts w:ascii="Tahoma" w:eastAsia="Tahoma" w:hAnsi="Tahoma" w:cs="Tahoma"/>
        </w:rPr>
      </w:pPr>
    </w:p>
    <w:p w14:paraId="19345F1E" w14:textId="7D800955" w:rsidR="00FE1AF0" w:rsidRDefault="00000000">
      <w:pPr>
        <w:spacing w:after="120" w:line="36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Eu,________________________________________________________, Diretor(a) da Escolar _______________________________________________________________________, situada no endereço: ___________________________________________________________, nº ______, bairro: _______________________________ município de ___________________</w:t>
      </w:r>
      <w:r>
        <w:rPr>
          <w:rFonts w:ascii="Arial" w:eastAsia="Arial" w:hAnsi="Arial" w:cs="Arial"/>
          <w:sz w:val="20"/>
          <w:szCs w:val="20"/>
        </w:rPr>
        <w:br/>
        <w:t xml:space="preserve">____________________, Estado ___________________, declaro para os devidos fins que o(a) aluno(a) _____________________________________________________________________, CPF nº __________________________, </w:t>
      </w:r>
      <w:r w:rsidR="009C4A5C">
        <w:rPr>
          <w:rFonts w:ascii="Arial" w:eastAsia="Arial" w:hAnsi="Arial" w:cs="Arial"/>
          <w:sz w:val="20"/>
          <w:szCs w:val="20"/>
        </w:rPr>
        <w:t xml:space="preserve">(     ) </w:t>
      </w:r>
      <w:r>
        <w:rPr>
          <w:rFonts w:ascii="Arial" w:eastAsia="Arial" w:hAnsi="Arial" w:cs="Arial"/>
          <w:sz w:val="20"/>
          <w:szCs w:val="20"/>
        </w:rPr>
        <w:t xml:space="preserve">CONCLUIU </w:t>
      </w:r>
      <w:r w:rsidR="009C4A5C">
        <w:rPr>
          <w:rFonts w:ascii="Arial" w:eastAsia="Arial" w:hAnsi="Arial" w:cs="Arial"/>
          <w:sz w:val="20"/>
          <w:szCs w:val="20"/>
        </w:rPr>
        <w:t xml:space="preserve">(     ) ESTÁ CURSANDO </w:t>
      </w:r>
      <w:r>
        <w:rPr>
          <w:rFonts w:ascii="Arial" w:eastAsia="Arial" w:hAnsi="Arial" w:cs="Arial"/>
          <w:sz w:val="20"/>
          <w:szCs w:val="20"/>
        </w:rPr>
        <w:t>o Ensino Fundamental e obteve as seguintes notas nas disciplinas de Língua Portugues ou Português e Matemática conforme o quadro abaixo.</w:t>
      </w:r>
    </w:p>
    <w:tbl>
      <w:tblPr>
        <w:tblStyle w:val="af"/>
        <w:tblW w:w="6765" w:type="dxa"/>
        <w:tblInd w:w="1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95"/>
        <w:gridCol w:w="1830"/>
        <w:gridCol w:w="2040"/>
      </w:tblGrid>
      <w:tr w:rsidR="00FE1AF0" w14:paraId="75A7984C" w14:textId="77777777">
        <w:trPr>
          <w:trHeight w:val="340"/>
        </w:trPr>
        <w:tc>
          <w:tcPr>
            <w:tcW w:w="2895" w:type="dxa"/>
          </w:tcPr>
          <w:p w14:paraId="0931B60D" w14:textId="77777777" w:rsidR="00FE1AF0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Disciplina</w:t>
            </w:r>
          </w:p>
        </w:tc>
        <w:tc>
          <w:tcPr>
            <w:tcW w:w="1830" w:type="dxa"/>
          </w:tcPr>
          <w:p w14:paraId="5321D462" w14:textId="77777777" w:rsidR="00FE1AF0" w:rsidRDefault="00000000" w:rsidP="00F46783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Nota do 7º Ano</w:t>
            </w:r>
          </w:p>
        </w:tc>
        <w:tc>
          <w:tcPr>
            <w:tcW w:w="2040" w:type="dxa"/>
          </w:tcPr>
          <w:p w14:paraId="53DD8E44" w14:textId="77777777" w:rsidR="00FE1AF0" w:rsidRDefault="00000000" w:rsidP="00F46783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Nota do 8º Ano</w:t>
            </w:r>
          </w:p>
        </w:tc>
      </w:tr>
      <w:tr w:rsidR="00FE1AF0" w14:paraId="2589C297" w14:textId="77777777">
        <w:trPr>
          <w:trHeight w:val="340"/>
        </w:trPr>
        <w:tc>
          <w:tcPr>
            <w:tcW w:w="2895" w:type="dxa"/>
          </w:tcPr>
          <w:p w14:paraId="398A9465" w14:textId="77777777" w:rsidR="00FE1AF0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Língua Portuguesa ou Português</w:t>
            </w:r>
          </w:p>
        </w:tc>
        <w:tc>
          <w:tcPr>
            <w:tcW w:w="1830" w:type="dxa"/>
          </w:tcPr>
          <w:p w14:paraId="146BB90A" w14:textId="77777777" w:rsidR="00FE1AF0" w:rsidRDefault="00FE1AF0">
            <w:pPr>
              <w:rPr>
                <w:rFonts w:ascii="Tahoma" w:eastAsia="Tahoma" w:hAnsi="Tahoma" w:cs="Tahoma"/>
              </w:rPr>
            </w:pPr>
          </w:p>
        </w:tc>
        <w:tc>
          <w:tcPr>
            <w:tcW w:w="2040" w:type="dxa"/>
          </w:tcPr>
          <w:p w14:paraId="03A68004" w14:textId="77777777" w:rsidR="00FE1AF0" w:rsidRDefault="00FE1AF0">
            <w:pPr>
              <w:rPr>
                <w:rFonts w:ascii="Tahoma" w:eastAsia="Tahoma" w:hAnsi="Tahoma" w:cs="Tahoma"/>
              </w:rPr>
            </w:pPr>
          </w:p>
        </w:tc>
      </w:tr>
      <w:tr w:rsidR="00FE1AF0" w14:paraId="09544616" w14:textId="77777777">
        <w:trPr>
          <w:trHeight w:val="340"/>
        </w:trPr>
        <w:tc>
          <w:tcPr>
            <w:tcW w:w="2895" w:type="dxa"/>
          </w:tcPr>
          <w:p w14:paraId="30FAE9FB" w14:textId="77777777" w:rsidR="00FE1AF0" w:rsidRDefault="00000000">
            <w:pPr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Matemática</w:t>
            </w:r>
          </w:p>
        </w:tc>
        <w:tc>
          <w:tcPr>
            <w:tcW w:w="1830" w:type="dxa"/>
          </w:tcPr>
          <w:p w14:paraId="24EF14D5" w14:textId="77777777" w:rsidR="00FE1AF0" w:rsidRDefault="00FE1AF0">
            <w:pPr>
              <w:rPr>
                <w:rFonts w:ascii="Tahoma" w:eastAsia="Tahoma" w:hAnsi="Tahoma" w:cs="Tahoma"/>
              </w:rPr>
            </w:pPr>
          </w:p>
        </w:tc>
        <w:tc>
          <w:tcPr>
            <w:tcW w:w="2040" w:type="dxa"/>
          </w:tcPr>
          <w:p w14:paraId="02FEF045" w14:textId="77777777" w:rsidR="00FE1AF0" w:rsidRDefault="00FE1AF0">
            <w:pPr>
              <w:rPr>
                <w:rFonts w:ascii="Tahoma" w:eastAsia="Tahoma" w:hAnsi="Tahoma" w:cs="Tahoma"/>
              </w:rPr>
            </w:pPr>
          </w:p>
        </w:tc>
      </w:tr>
    </w:tbl>
    <w:p w14:paraId="01116442" w14:textId="77777777" w:rsidR="00FE1AF0" w:rsidRDefault="00000000">
      <w:pPr>
        <w:spacing w:before="120" w:after="0" w:line="360" w:lineRule="auto"/>
        <w:ind w:firstLine="851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Por serem verdadeiras as informações, firmo a presente declaração.</w:t>
      </w:r>
    </w:p>
    <w:p w14:paraId="133FED2B" w14:textId="77777777" w:rsidR="00FE1AF0" w:rsidRDefault="00FE1AF0">
      <w:pPr>
        <w:spacing w:after="0" w:line="360" w:lineRule="auto"/>
        <w:jc w:val="both"/>
        <w:rPr>
          <w:rFonts w:ascii="Tahoma" w:eastAsia="Tahoma" w:hAnsi="Tahoma" w:cs="Tahoma"/>
        </w:rPr>
      </w:pPr>
    </w:p>
    <w:p w14:paraId="167A53DC" w14:textId="77777777" w:rsidR="00FE1AF0" w:rsidRDefault="00000000">
      <w:pPr>
        <w:spacing w:after="0" w:line="360" w:lineRule="auto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________________, ___ de _______________ de _____.</w:t>
      </w:r>
    </w:p>
    <w:p w14:paraId="6DEFD0B1" w14:textId="77777777" w:rsidR="00FE1AF0" w:rsidRDefault="00FE1AF0">
      <w:pPr>
        <w:spacing w:after="0" w:line="360" w:lineRule="auto"/>
        <w:jc w:val="center"/>
        <w:rPr>
          <w:rFonts w:ascii="Tahoma" w:eastAsia="Tahoma" w:hAnsi="Tahoma" w:cs="Tahoma"/>
        </w:rPr>
      </w:pPr>
    </w:p>
    <w:p w14:paraId="2425FFAC" w14:textId="77777777" w:rsidR="00FE1AF0" w:rsidRDefault="00000000">
      <w:pPr>
        <w:spacing w:after="0" w:line="240" w:lineRule="auto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_________________________________________</w:t>
      </w:r>
    </w:p>
    <w:p w14:paraId="60CE2400" w14:textId="77777777" w:rsidR="00FE1AF0" w:rsidRDefault="00000000">
      <w:pPr>
        <w:spacing w:after="0" w:line="240" w:lineRule="auto"/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Assinatura do declarante</w:t>
      </w:r>
    </w:p>
    <w:p w14:paraId="5F480EE1" w14:textId="77777777" w:rsidR="00FE1AF0" w:rsidRDefault="00FE1AF0">
      <w:pPr>
        <w:spacing w:after="0" w:line="360" w:lineRule="auto"/>
        <w:jc w:val="both"/>
        <w:rPr>
          <w:rFonts w:ascii="Tahoma" w:eastAsia="Tahoma" w:hAnsi="Tahoma" w:cs="Tahoma"/>
        </w:rPr>
      </w:pPr>
    </w:p>
    <w:p w14:paraId="6A6FC9BE" w14:textId="77777777" w:rsidR="00FE1AF0" w:rsidRDefault="00000000">
      <w:pPr>
        <w:spacing w:after="0" w:line="36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____________________</w:t>
      </w:r>
    </w:p>
    <w:p w14:paraId="5D9B6F77" w14:textId="77777777" w:rsidR="00FE1AF0" w:rsidRDefault="00000000">
      <w:pPr>
        <w:spacing w:after="0" w:line="240" w:lineRule="auto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O Decreto-Lei n° 2.848, de 07 de dezembro de 1940 – Código Penal - Falsidade ideológica.</w:t>
      </w:r>
    </w:p>
    <w:sectPr w:rsidR="00FE1A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993" w:left="1418" w:header="960" w:footer="2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044ED" w14:textId="77777777" w:rsidR="00534CB7" w:rsidRDefault="00534CB7">
      <w:pPr>
        <w:spacing w:after="0" w:line="240" w:lineRule="auto"/>
      </w:pPr>
      <w:r>
        <w:separator/>
      </w:r>
    </w:p>
  </w:endnote>
  <w:endnote w:type="continuationSeparator" w:id="0">
    <w:p w14:paraId="7274978A" w14:textId="77777777" w:rsidR="00534CB7" w:rsidRDefault="00534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E739620-AC8F-4892-9B15-8D9ECF9A1697}"/>
    <w:embedBold r:id="rId2" w:fontKey="{9DC6A760-CD17-42C7-8C68-A86ABFD757B6}"/>
    <w:embedBoldItalic r:id="rId3" w:fontKey="{ECA74170-638E-4EB9-8EC1-206156CBBAD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Bold r:id="rId4" w:fontKey="{F5416C3F-498A-4F1A-ABF3-AA8A68AD69A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7786079E-A618-4887-98EC-AF5328E8ADAD}"/>
    <w:embedBold r:id="rId6" w:fontKey="{E34216E7-7D98-4465-AC98-C09FCF7A8A2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977ACDFA-9353-44FD-B018-189A5903613D}"/>
    <w:embedItalic r:id="rId8" w:fontKey="{CF741D6A-4492-4407-B01A-7948D8FFC88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D50B90A1-865D-4B35-B996-5F5F400E7B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799E9" w14:textId="77777777" w:rsidR="00A2094E" w:rsidRDefault="00A2094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BAB98" w14:textId="77777777" w:rsidR="00BF7BF6" w:rsidRPr="00AF0719" w:rsidRDefault="00BF7BF6" w:rsidP="00BF7BF6">
    <w:pPr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AF0719">
      <w:rPr>
        <w:rFonts w:ascii="Arial" w:eastAsia="Arial" w:hAnsi="Arial" w:cs="Arial"/>
        <w:color w:val="000000"/>
        <w:sz w:val="16"/>
        <w:szCs w:val="16"/>
      </w:rPr>
      <w:t>Rodovia PA-140, Km 55, próximo ao trevo de São Caetano - São Cristóvão/Vigia/PA - CEP: 68780-000</w:t>
    </w:r>
    <w:r>
      <w:rPr>
        <w:rFonts w:ascii="Arial" w:eastAsia="Arial" w:hAnsi="Arial" w:cs="Arial"/>
        <w:color w:val="000000"/>
        <w:sz w:val="16"/>
        <w:szCs w:val="16"/>
      </w:rPr>
      <w:t xml:space="preserve"> - </w:t>
    </w:r>
    <w:r>
      <w:rPr>
        <w:rFonts w:ascii="Arial" w:eastAsia="Arial" w:hAnsi="Arial" w:cs="Arial"/>
        <w:sz w:val="16"/>
        <w:szCs w:val="16"/>
      </w:rPr>
      <w:t>https://prosel.ifpa.edu.br</w:t>
    </w:r>
  </w:p>
  <w:p w14:paraId="5DB418EB" w14:textId="77777777" w:rsidR="00FE1AF0" w:rsidRPr="00BF7BF6" w:rsidRDefault="00FE1AF0" w:rsidP="00BF7BF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7E171" w14:textId="77777777" w:rsidR="00A2094E" w:rsidRDefault="00A2094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79860" w14:textId="77777777" w:rsidR="00534CB7" w:rsidRDefault="00534CB7">
      <w:pPr>
        <w:spacing w:after="0" w:line="240" w:lineRule="auto"/>
      </w:pPr>
      <w:r>
        <w:separator/>
      </w:r>
    </w:p>
  </w:footnote>
  <w:footnote w:type="continuationSeparator" w:id="0">
    <w:p w14:paraId="088071BB" w14:textId="77777777" w:rsidR="00534CB7" w:rsidRDefault="00534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28EB9" w14:textId="77777777" w:rsidR="00A2094E" w:rsidRDefault="00A2094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7A06B" w14:textId="77777777" w:rsidR="00FE1AF0" w:rsidRDefault="00000000">
    <w:pPr>
      <w:widowControl w:val="0"/>
      <w:spacing w:after="0"/>
      <w:ind w:right="3048"/>
      <w:rPr>
        <w:color w:val="000009"/>
        <w:sz w:val="20"/>
        <w:szCs w:val="20"/>
      </w:rPr>
    </w:pPr>
    <w:r>
      <w:drawing>
        <wp:anchor distT="0" distB="0" distL="114300" distR="114300" simplePos="0" relativeHeight="251658240" behindDoc="0" locked="0" layoutInCell="1" hidden="0" allowOverlap="1" wp14:anchorId="577F2760" wp14:editId="44166B89">
          <wp:simplePos x="0" y="0"/>
          <wp:positionH relativeFrom="column">
            <wp:posOffset>3008473</wp:posOffset>
          </wp:positionH>
          <wp:positionV relativeFrom="paragraph">
            <wp:posOffset>-295270</wp:posOffset>
          </wp:positionV>
          <wp:extent cx="388938" cy="409773"/>
          <wp:effectExtent l="0" t="0" r="0" b="0"/>
          <wp:wrapNone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938" cy="4097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f0"/>
      <w:tblW w:w="10125" w:type="dxa"/>
      <w:tblInd w:w="-108" w:type="dxa"/>
      <w:tblLayout w:type="fixed"/>
      <w:tblLook w:val="0000" w:firstRow="0" w:lastRow="0" w:firstColumn="0" w:lastColumn="0" w:noHBand="0" w:noVBand="0"/>
    </w:tblPr>
    <w:tblGrid>
      <w:gridCol w:w="10125"/>
    </w:tblGrid>
    <w:tr w:rsidR="00FE1AF0" w14:paraId="15935C97" w14:textId="77777777">
      <w:trPr>
        <w:trHeight w:val="945"/>
      </w:trPr>
      <w:tc>
        <w:tcPr>
          <w:tcW w:w="10125" w:type="dxa"/>
        </w:tcPr>
        <w:p w14:paraId="4341EC3B" w14:textId="77777777" w:rsidR="00FE1AF0" w:rsidRDefault="00000000">
          <w:pPr>
            <w:ind w:right="-137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SERVIÇO PÚBLICO FEDERAL</w:t>
          </w:r>
        </w:p>
        <w:p w14:paraId="53107896" w14:textId="77777777" w:rsidR="00FE1AF0" w:rsidRDefault="00000000">
          <w:pPr>
            <w:ind w:right="-137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MINISTÉRIO DA EDUCAÇÃO</w:t>
          </w:r>
        </w:p>
        <w:p w14:paraId="39EEF493" w14:textId="77777777" w:rsidR="00FE1AF0" w:rsidRDefault="00000000">
          <w:pPr>
            <w:ind w:right="-137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INSTITUTO FEDERAL DE EDUCAÇÃO, CIÊNCIA E TECNOLOGIA DO PARÁ</w:t>
          </w:r>
        </w:p>
        <w:p w14:paraId="02FF76D5" w14:textId="76B45F0A" w:rsidR="00FE1AF0" w:rsidRDefault="00000000">
          <w:pPr>
            <w:ind w:right="-137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COMISSÃO DE PROCESSO SELETIVO</w:t>
          </w:r>
          <w:r w:rsidR="00D20062">
            <w:rPr>
              <w:b/>
              <w:sz w:val="20"/>
              <w:szCs w:val="20"/>
            </w:rPr>
            <w:t xml:space="preserve"> LOCAL</w:t>
          </w:r>
        </w:p>
        <w:p w14:paraId="1F297C54" w14:textId="77777777" w:rsidR="00A2094E" w:rsidRDefault="00A2094E" w:rsidP="00A2094E">
          <w:pPr>
            <w:spacing w:line="100" w:lineRule="exact"/>
            <w:ind w:right="-136"/>
            <w:jc w:val="center"/>
            <w:rPr>
              <w:b/>
              <w:sz w:val="20"/>
              <w:szCs w:val="20"/>
            </w:rPr>
          </w:pPr>
        </w:p>
      </w:tc>
    </w:tr>
  </w:tbl>
  <w:p w14:paraId="5153B790" w14:textId="1D7E78E3" w:rsidR="00FE1AF0" w:rsidRDefault="00FE1AF0" w:rsidP="00A2094E">
    <w:pPr>
      <w:pBdr>
        <w:top w:val="single" w:sz="4" w:space="1" w:color="auto"/>
      </w:pBdr>
      <w:spacing w:after="0" w:line="240" w:lineRule="auto"/>
      <w:rPr>
        <w:rFonts w:ascii="Tahoma" w:eastAsia="Tahoma" w:hAnsi="Tahoma" w:cs="Tahoma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10950" w14:textId="77777777" w:rsidR="00A2094E" w:rsidRDefault="00A209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AF0"/>
    <w:rsid w:val="000817B6"/>
    <w:rsid w:val="0008666E"/>
    <w:rsid w:val="001D3C93"/>
    <w:rsid w:val="001E4353"/>
    <w:rsid w:val="002A5F3E"/>
    <w:rsid w:val="004B33F6"/>
    <w:rsid w:val="005204E5"/>
    <w:rsid w:val="00534CB7"/>
    <w:rsid w:val="0060006F"/>
    <w:rsid w:val="006C1E7E"/>
    <w:rsid w:val="006D35B7"/>
    <w:rsid w:val="00730224"/>
    <w:rsid w:val="00782745"/>
    <w:rsid w:val="0078669B"/>
    <w:rsid w:val="009C4A5C"/>
    <w:rsid w:val="009F2226"/>
    <w:rsid w:val="00A05569"/>
    <w:rsid w:val="00A2094E"/>
    <w:rsid w:val="00BF7BF6"/>
    <w:rsid w:val="00C328A4"/>
    <w:rsid w:val="00CF159D"/>
    <w:rsid w:val="00D20062"/>
    <w:rsid w:val="00D714A0"/>
    <w:rsid w:val="00D84EEF"/>
    <w:rsid w:val="00DB7E26"/>
    <w:rsid w:val="00F37117"/>
    <w:rsid w:val="00F46783"/>
    <w:rsid w:val="00FE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483EC"/>
  <w15:docId w15:val="{48754D51-54B4-4760-8EAD-86D3F150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A1B"/>
    <w:rPr>
      <w:noProof/>
    </w:rPr>
  </w:style>
  <w:style w:type="paragraph" w:styleId="Ttulo1">
    <w:name w:val="heading 1"/>
    <w:basedOn w:val="Normal"/>
    <w:next w:val="Normal"/>
    <w:link w:val="Ttulo1Char"/>
    <w:uiPriority w:val="9"/>
    <w:qFormat/>
    <w:rsid w:val="0046661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D0FEC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bject">
    <w:name w:val="object"/>
    <w:basedOn w:val="Fontepargpadro"/>
    <w:rsid w:val="00DC13F1"/>
  </w:style>
  <w:style w:type="character" w:styleId="Hyperlink">
    <w:name w:val="Hyperlink"/>
    <w:basedOn w:val="Fontepargpadro"/>
    <w:uiPriority w:val="99"/>
    <w:semiHidden/>
    <w:unhideWhenUsed/>
    <w:rsid w:val="00DC13F1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D0F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0FEC"/>
  </w:style>
  <w:style w:type="paragraph" w:styleId="Rodap">
    <w:name w:val="footer"/>
    <w:basedOn w:val="Normal"/>
    <w:link w:val="RodapChar"/>
    <w:unhideWhenUsed/>
    <w:rsid w:val="000D0F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0D0FEC"/>
  </w:style>
  <w:style w:type="character" w:customStyle="1" w:styleId="Ttulo5Char">
    <w:name w:val="Título 5 Char"/>
    <w:basedOn w:val="Fontepargpadro"/>
    <w:link w:val="Ttulo5"/>
    <w:rsid w:val="000D0FE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0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0FEC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466614"/>
    <w:rPr>
      <w:rFonts w:ascii="Calibri Light" w:eastAsia="Times New Roman" w:hAnsi="Calibri Light" w:cs="Times New Roman"/>
      <w:b/>
      <w:bCs/>
      <w:kern w:val="32"/>
      <w:sz w:val="32"/>
      <w:szCs w:val="32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466614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66614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466614"/>
    <w:pPr>
      <w:widowControl w:val="0"/>
      <w:spacing w:before="138"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styleId="Tabelacomgrade">
    <w:name w:val="Table Grid"/>
    <w:basedOn w:val="Tabelanormal"/>
    <w:uiPriority w:val="59"/>
    <w:rsid w:val="0031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7279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PVtolFP0su8524mpW19UsUPxWQ==">CgMxLjA4AHIhMTAxZmViUEtZTlFKZVVkQkdSMlNnYUw0NVJkbThpc0FZ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jucinaldo.ferreira</dc:creator>
  <cp:lastModifiedBy>Ulysses Coelho de Souza Junior</cp:lastModifiedBy>
  <cp:revision>9</cp:revision>
  <dcterms:created xsi:type="dcterms:W3CDTF">2020-12-30T17:40:00Z</dcterms:created>
  <dcterms:modified xsi:type="dcterms:W3CDTF">2025-01-09T15:22:00Z</dcterms:modified>
</cp:coreProperties>
</file>