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2853" w14:textId="77777777" w:rsidR="008E4664" w:rsidRPr="0014223B" w:rsidRDefault="008E4664" w:rsidP="008E4664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01/2024 - PPDRGEA</w:t>
      </w:r>
    </w:p>
    <w:p w14:paraId="1CD4C28F" w14:textId="048F1465" w:rsidR="008E4664" w:rsidRPr="0014223B" w:rsidRDefault="008E4664" w:rsidP="008E4664">
      <w:pPr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Hlk176522741"/>
      <w:r w:rsidRPr="0014223B">
        <w:rPr>
          <w:b/>
          <w:sz w:val="24"/>
          <w:szCs w:val="24"/>
          <w:lang w:val="pt-BR"/>
        </w:rPr>
        <w:t>APÊNDICE VI</w:t>
      </w:r>
      <w:r w:rsidR="00A25BEA" w:rsidRPr="0014223B">
        <w:rPr>
          <w:b/>
          <w:sz w:val="24"/>
          <w:szCs w:val="24"/>
          <w:lang w:val="pt-BR"/>
        </w:rPr>
        <w:t>II</w:t>
      </w:r>
      <w:r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Garamond"/>
          <w:b/>
          <w:bCs/>
          <w:sz w:val="24"/>
          <w:szCs w:val="24"/>
          <w:lang w:val="pt-BR"/>
        </w:rPr>
        <w:t xml:space="preserve">DECLARAÇÃO DE PERTENCIMENTO À COMUNIDADE QUILOMBOLA (CARTA ASSINADA POR LIDERANÇA(S) OU ORGANIZAÇÃO </w:t>
      </w:r>
      <w:r w:rsidR="006E5261" w:rsidRPr="0014223B">
        <w:rPr>
          <w:rFonts w:eastAsia="Garamond"/>
          <w:b/>
          <w:bCs/>
          <w:sz w:val="24"/>
          <w:szCs w:val="24"/>
          <w:lang w:val="pt-BR"/>
        </w:rPr>
        <w:t>QUILOMBOLA</w:t>
      </w:r>
    </w:p>
    <w:bookmarkEnd w:id="0"/>
    <w:p w14:paraId="2938A997" w14:textId="77777777" w:rsidR="008E4664" w:rsidRPr="0014223B" w:rsidRDefault="008E4664" w:rsidP="008E4664">
      <w:pPr>
        <w:spacing w:line="360" w:lineRule="auto"/>
        <w:jc w:val="center"/>
        <w:rPr>
          <w:rFonts w:eastAsia="Garamond"/>
          <w:bCs/>
          <w:sz w:val="24"/>
          <w:szCs w:val="24"/>
          <w:lang w:val="pt-BR"/>
        </w:rPr>
      </w:pPr>
    </w:p>
    <w:p w14:paraId="7DCEBDD3" w14:textId="47D766BC" w:rsidR="008E4664" w:rsidRPr="0014223B" w:rsidRDefault="008E4664" w:rsidP="008E4664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  <w:r w:rsidRPr="0014223B">
        <w:rPr>
          <w:rFonts w:eastAsia="Garamond"/>
          <w:bCs/>
          <w:sz w:val="24"/>
          <w:szCs w:val="24"/>
          <w:lang w:val="pt-BR"/>
        </w:rPr>
        <w:t xml:space="preserve">Eu/Nós liderança(s) ou Eu/Nós representante(s) </w:t>
      </w:r>
      <w:r w:rsidR="006E5261" w:rsidRPr="0014223B">
        <w:rPr>
          <w:rFonts w:eastAsia="Garamond"/>
          <w:bCs/>
          <w:sz w:val="24"/>
          <w:szCs w:val="24"/>
          <w:lang w:val="pt-BR"/>
        </w:rPr>
        <w:t>da Comunidade Quilombola</w:t>
      </w:r>
      <w:r w:rsidRPr="0014223B">
        <w:rPr>
          <w:rFonts w:eastAsia="Garamond"/>
          <w:bCs/>
          <w:sz w:val="24"/>
          <w:szCs w:val="24"/>
          <w:lang w:val="pt-BR"/>
        </w:rPr>
        <w:t xml:space="preserve"> ________________</w:t>
      </w:r>
      <w:r w:rsidR="006E5261" w:rsidRPr="0014223B">
        <w:rPr>
          <w:rFonts w:eastAsia="Garamond"/>
          <w:bCs/>
          <w:sz w:val="24"/>
          <w:szCs w:val="24"/>
          <w:lang w:val="pt-BR"/>
        </w:rPr>
        <w:t>__________________________</w:t>
      </w:r>
      <w:r w:rsidRPr="0014223B">
        <w:rPr>
          <w:rFonts w:eastAsia="Garamond"/>
          <w:bCs/>
          <w:sz w:val="24"/>
          <w:szCs w:val="24"/>
          <w:lang w:val="pt-BR"/>
        </w:rPr>
        <w:t xml:space="preserve">_______________________________ </w:t>
      </w:r>
      <w:r w:rsidR="006E5261" w:rsidRPr="0014223B">
        <w:rPr>
          <w:rFonts w:eastAsia="Garamond"/>
          <w:bCs/>
          <w:sz w:val="24"/>
          <w:szCs w:val="24"/>
          <w:lang w:val="pt-BR"/>
        </w:rPr>
        <w:t xml:space="preserve">localizada em </w:t>
      </w:r>
      <w:r w:rsidRPr="0014223B">
        <w:rPr>
          <w:rFonts w:eastAsia="Garamond"/>
          <w:bCs/>
          <w:sz w:val="24"/>
          <w:szCs w:val="24"/>
          <w:lang w:val="pt-BR"/>
        </w:rPr>
        <w:t>___________</w:t>
      </w:r>
      <w:r w:rsidR="006E5261" w:rsidRPr="0014223B">
        <w:rPr>
          <w:rFonts w:eastAsia="Garamond"/>
          <w:bCs/>
          <w:sz w:val="24"/>
          <w:szCs w:val="24"/>
          <w:lang w:val="pt-BR"/>
        </w:rPr>
        <w:t>________________</w:t>
      </w:r>
      <w:r w:rsidRPr="0014223B">
        <w:rPr>
          <w:rFonts w:eastAsia="Garamond"/>
          <w:bCs/>
          <w:sz w:val="24"/>
          <w:szCs w:val="24"/>
          <w:lang w:val="pt-BR"/>
        </w:rPr>
        <w:t>_________________________</w:t>
      </w:r>
      <w:r w:rsidR="006E5261" w:rsidRPr="0014223B">
        <w:rPr>
          <w:rFonts w:eastAsia="Garamond"/>
          <w:bCs/>
          <w:sz w:val="24"/>
          <w:szCs w:val="24"/>
          <w:lang w:val="pt-BR"/>
        </w:rPr>
        <w:t>__________</w:t>
      </w:r>
      <w:r w:rsidRPr="0014223B">
        <w:rPr>
          <w:rFonts w:eastAsia="Garamond"/>
          <w:bCs/>
          <w:sz w:val="24"/>
          <w:szCs w:val="24"/>
          <w:lang w:val="pt-BR"/>
        </w:rPr>
        <w:t xml:space="preserve">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</w:t>
      </w:r>
      <w:r w:rsidR="006E5261" w:rsidRPr="0014223B">
        <w:rPr>
          <w:rFonts w:eastAsia="Garamond"/>
          <w:bCs/>
          <w:sz w:val="24"/>
          <w:szCs w:val="24"/>
          <w:lang w:val="pt-BR"/>
        </w:rPr>
        <w:t>quilombola</w:t>
      </w:r>
      <w:r w:rsidRPr="0014223B">
        <w:rPr>
          <w:rFonts w:eastAsia="Garamond"/>
          <w:bCs/>
          <w:sz w:val="24"/>
          <w:szCs w:val="24"/>
          <w:lang w:val="pt-BR"/>
        </w:rPr>
        <w:t>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7F553BCA" w14:textId="77777777" w:rsidR="008E4664" w:rsidRPr="0014223B" w:rsidRDefault="008E4664" w:rsidP="008E4664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03E3A335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Cidade/UF: _____________________, data: ____ de _______________ </w:t>
      </w:r>
      <w:proofErr w:type="spellStart"/>
      <w:r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_______.</w:t>
      </w:r>
    </w:p>
    <w:p w14:paraId="4EF8CE3E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3A0CFDE3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1F74AD62" w14:textId="77777777" w:rsidR="008E4664" w:rsidRPr="0014223B" w:rsidRDefault="008E4664" w:rsidP="008E4664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Assinatura do(a)(s) declarante(s)</w:t>
      </w:r>
    </w:p>
    <w:p w14:paraId="5A2C39C1" w14:textId="18539EF4" w:rsidR="008E4664" w:rsidRPr="0014223B" w:rsidRDefault="008E4664" w:rsidP="008E4664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*OBS.: Serão válidas as seguintes assinaturas: a) nome completo da(s) liderança(s) </w:t>
      </w:r>
      <w:r w:rsidR="006E5261" w:rsidRPr="0014223B">
        <w:rPr>
          <w:rFonts w:eastAsia="Calibri"/>
          <w:color w:val="000000"/>
          <w:sz w:val="24"/>
          <w:szCs w:val="24"/>
          <w:lang w:val="pt-BR" w:eastAsia="pt-BR"/>
        </w:rPr>
        <w:t>quilombola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/assinatura; nome da organização </w:t>
      </w:r>
      <w:r w:rsidR="006E5261" w:rsidRPr="0014223B">
        <w:rPr>
          <w:rFonts w:eastAsia="Calibri"/>
          <w:color w:val="000000"/>
          <w:sz w:val="24"/>
          <w:szCs w:val="24"/>
          <w:lang w:val="pt-BR" w:eastAsia="pt-BR"/>
        </w:rPr>
        <w:t>quilombola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/assinatura do/a Presidente ou Responsável Legal.</w:t>
      </w:r>
    </w:p>
    <w:p w14:paraId="725FEEF4" w14:textId="77777777" w:rsidR="008E4664" w:rsidRPr="0014223B" w:rsidRDefault="008E4664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EBE8D71" w14:textId="77777777" w:rsidR="00930EF3" w:rsidRPr="0014223B" w:rsidRDefault="00930EF3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930EF3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2D29F" w14:textId="77777777" w:rsidR="00C5447C" w:rsidRDefault="00C5447C">
      <w:r>
        <w:separator/>
      </w:r>
    </w:p>
  </w:endnote>
  <w:endnote w:type="continuationSeparator" w:id="0">
    <w:p w14:paraId="2393267F" w14:textId="77777777" w:rsidR="00C5447C" w:rsidRDefault="00C5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A895F" w14:textId="77777777" w:rsidR="00C5447C" w:rsidRDefault="00C5447C">
      <w:r>
        <w:separator/>
      </w:r>
    </w:p>
  </w:footnote>
  <w:footnote w:type="continuationSeparator" w:id="0">
    <w:p w14:paraId="5FF65BB3" w14:textId="77777777" w:rsidR="00C5447C" w:rsidRDefault="00C5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05D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13A7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5447C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1C64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2024-10-25T14:22:00Z</dcterms:created>
  <dcterms:modified xsi:type="dcterms:W3CDTF">2024-10-25T14:22:00Z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