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E9" w14:textId="44702538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8467BE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DEA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ophqdcyyud1e" w:colFirst="0" w:colLast="0"/>
      <w:bookmarkEnd w:id="0"/>
      <w:r w:rsidRPr="006D52C4">
        <w:rPr>
          <w:b/>
          <w:sz w:val="24"/>
          <w:szCs w:val="24"/>
        </w:rPr>
        <w:t>APÊNDICE XIII - FICHA DE AVALIAÇÃO DA PROVA DE TÍTULOS (3ª FASE – VALOR 100 PONTOS)</w:t>
      </w:r>
    </w:p>
    <w:p w14:paraId="0999FDEB" w14:textId="77777777" w:rsidR="00FA467F" w:rsidRPr="006D52C4" w:rsidRDefault="00FA467F">
      <w:pPr>
        <w:jc w:val="center"/>
        <w:rPr>
          <w:b/>
          <w:sz w:val="24"/>
          <w:szCs w:val="24"/>
        </w:rPr>
      </w:pPr>
    </w:p>
    <w:tbl>
      <w:tblPr>
        <w:tblStyle w:val="ae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791"/>
        <w:gridCol w:w="2863"/>
      </w:tblGrid>
      <w:tr w:rsidR="00FA467F" w:rsidRPr="006D52C4" w14:paraId="0999FDEF" w14:textId="77777777" w:rsidTr="00D316FF">
        <w:tc>
          <w:tcPr>
            <w:tcW w:w="2547" w:type="dxa"/>
          </w:tcPr>
          <w:p w14:paraId="0999FDEC" w14:textId="2CDF9417" w:rsidR="00FA467F" w:rsidRPr="00D316FF" w:rsidRDefault="00E57985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6FF">
              <w:rPr>
                <w:rFonts w:ascii="Times New Roman" w:hAnsi="Times New Roman" w:cs="Times New Roman"/>
                <w:b/>
                <w:sz w:val="20"/>
                <w:szCs w:val="20"/>
              </w:rPr>
              <w:t>Nome do</w:t>
            </w:r>
            <w:r w:rsidR="00D316FF" w:rsidRPr="00D316FF">
              <w:rPr>
                <w:rFonts w:ascii="Times New Roman" w:hAnsi="Times New Roman" w:cs="Times New Roman"/>
                <w:b/>
                <w:sz w:val="20"/>
                <w:szCs w:val="20"/>
              </w:rPr>
              <w:t>(a)</w:t>
            </w:r>
            <w:r w:rsidRPr="00D316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316FF">
              <w:rPr>
                <w:rFonts w:ascii="Times New Roman" w:hAnsi="Times New Roman" w:cs="Times New Roman"/>
                <w:b/>
                <w:sz w:val="20"/>
                <w:szCs w:val="20"/>
              </w:rPr>
              <w:t>Candidato</w:t>
            </w:r>
            <w:proofErr w:type="spellEnd"/>
            <w:r w:rsidR="00D316FF" w:rsidRPr="00D316FF">
              <w:rPr>
                <w:rFonts w:ascii="Times New Roman" w:hAnsi="Times New Roman" w:cs="Times New Roman"/>
                <w:b/>
                <w:sz w:val="20"/>
                <w:szCs w:val="20"/>
              </w:rPr>
              <w:t>(a)</w:t>
            </w:r>
          </w:p>
        </w:tc>
        <w:tc>
          <w:tcPr>
            <w:tcW w:w="4791" w:type="dxa"/>
          </w:tcPr>
          <w:p w14:paraId="0999FDED" w14:textId="77777777" w:rsidR="00FA467F" w:rsidRPr="006D52C4" w:rsidRDefault="00FA467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14:paraId="0999FDEE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Inscrição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nº</w:t>
            </w:r>
          </w:p>
        </w:tc>
      </w:tr>
      <w:tr w:rsidR="00FA467F" w:rsidRPr="006D52C4" w14:paraId="0999FDF1" w14:textId="77777777">
        <w:tc>
          <w:tcPr>
            <w:tcW w:w="10201" w:type="dxa"/>
            <w:gridSpan w:val="3"/>
          </w:tcPr>
          <w:p w14:paraId="0999FDF0" w14:textId="77777777" w:rsidR="00FA467F" w:rsidRPr="006D52C4" w:rsidRDefault="00E57985">
            <w:pPr>
              <w:spacing w:before="120"/>
              <w:ind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Data: </w:t>
            </w:r>
          </w:p>
        </w:tc>
      </w:tr>
    </w:tbl>
    <w:p w14:paraId="0999FDF2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F3" w14:textId="77777777" w:rsidR="00FA467F" w:rsidRPr="006D52C4" w:rsidRDefault="00E57985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PONTUAR SOMENTE OS TÍTULOS QUE CONSTAREM NO CURRÍCULO VITAE</w:t>
      </w:r>
    </w:p>
    <w:p w14:paraId="0999FDF4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1 - TITULAÇÃO ACADÊMICA</w:t>
      </w:r>
    </w:p>
    <w:tbl>
      <w:tblPr>
        <w:tblStyle w:val="af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FA467F" w:rsidRPr="006D52C4" w14:paraId="0999FDF9" w14:textId="77777777">
        <w:tc>
          <w:tcPr>
            <w:tcW w:w="4395" w:type="dxa"/>
            <w:vMerge w:val="restart"/>
          </w:tcPr>
          <w:p w14:paraId="0999FDF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9FDF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0999FDF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</w:tcPr>
          <w:p w14:paraId="0999FDF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DFF" w14:textId="77777777">
        <w:tc>
          <w:tcPr>
            <w:tcW w:w="4395" w:type="dxa"/>
            <w:vMerge/>
          </w:tcPr>
          <w:p w14:paraId="0999FDF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9FDF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</w:tcPr>
          <w:p w14:paraId="0999FDFC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0999FDF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DF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05" w14:textId="77777777">
        <w:tc>
          <w:tcPr>
            <w:tcW w:w="4395" w:type="dxa"/>
          </w:tcPr>
          <w:p w14:paraId="0999FE00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1134" w:type="dxa"/>
          </w:tcPr>
          <w:p w14:paraId="0999FE0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0999FE0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0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0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0B" w14:textId="77777777">
        <w:tc>
          <w:tcPr>
            <w:tcW w:w="4395" w:type="dxa"/>
          </w:tcPr>
          <w:p w14:paraId="0999FE06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Mestre</w:t>
            </w:r>
          </w:p>
        </w:tc>
        <w:tc>
          <w:tcPr>
            <w:tcW w:w="1134" w:type="dxa"/>
          </w:tcPr>
          <w:p w14:paraId="0999FE0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999FE0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0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0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11" w14:textId="77777777">
        <w:tc>
          <w:tcPr>
            <w:tcW w:w="4395" w:type="dxa"/>
          </w:tcPr>
          <w:p w14:paraId="0999FE0C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Especialista</w:t>
            </w:r>
            <w:proofErr w:type="spellEnd"/>
          </w:p>
        </w:tc>
        <w:tc>
          <w:tcPr>
            <w:tcW w:w="1134" w:type="dxa"/>
          </w:tcPr>
          <w:p w14:paraId="0999FE0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999FE0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0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1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14" w14:textId="77777777">
        <w:tc>
          <w:tcPr>
            <w:tcW w:w="5529" w:type="dxa"/>
            <w:gridSpan w:val="2"/>
          </w:tcPr>
          <w:p w14:paraId="0999FE12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1:</w:t>
            </w:r>
          </w:p>
        </w:tc>
        <w:tc>
          <w:tcPr>
            <w:tcW w:w="4678" w:type="dxa"/>
            <w:gridSpan w:val="3"/>
          </w:tcPr>
          <w:p w14:paraId="0999FE1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16" w14:textId="77777777">
        <w:tc>
          <w:tcPr>
            <w:tcW w:w="10207" w:type="dxa"/>
            <w:gridSpan w:val="5"/>
          </w:tcPr>
          <w:p w14:paraId="0999FE15" w14:textId="6FC816B4" w:rsidR="00FA467F" w:rsidRPr="006D52C4" w:rsidRDefault="00E57985" w:rsidP="007B2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Pela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titulação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acadêmica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devidamente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comprovada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atribuídos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descritos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acumuláveis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final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considerando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-se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apenas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o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valor.</w:t>
            </w:r>
            <w:r w:rsidR="007B2D04">
              <w:t xml:space="preserve"> </w:t>
            </w:r>
            <w:proofErr w:type="spellStart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>Comprovantes</w:t>
            </w:r>
            <w:proofErr w:type="spellEnd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>Certificado</w:t>
            </w:r>
            <w:proofErr w:type="spellEnd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 xml:space="preserve">, Diploma </w:t>
            </w:r>
            <w:proofErr w:type="spellStart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>declaração</w:t>
            </w:r>
            <w:proofErr w:type="spellEnd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>conclusão</w:t>
            </w:r>
            <w:proofErr w:type="spellEnd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proofErr w:type="spellEnd"/>
            <w:r w:rsidR="007B2D04" w:rsidRPr="007B2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999FE18" w14:textId="3D65B85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2 - FORMAÇÃO COMPLEMENTAR (A PARTIR DE JANEIRO DE 202</w:t>
      </w:r>
      <w:r w:rsidR="008467BE">
        <w:rPr>
          <w:b/>
          <w:sz w:val="24"/>
          <w:szCs w:val="24"/>
          <w:u w:val="single"/>
        </w:rPr>
        <w:t>4</w:t>
      </w:r>
      <w:r w:rsidRPr="006D52C4">
        <w:rPr>
          <w:b/>
          <w:sz w:val="24"/>
          <w:szCs w:val="24"/>
          <w:u w:val="single"/>
        </w:rPr>
        <w:t>)</w:t>
      </w:r>
    </w:p>
    <w:tbl>
      <w:tblPr>
        <w:tblStyle w:val="af0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4014CC" w:rsidRPr="006D52C4" w14:paraId="681F569F" w14:textId="77777777" w:rsidTr="0049455F">
        <w:tc>
          <w:tcPr>
            <w:tcW w:w="4537" w:type="dxa"/>
            <w:vMerge w:val="restart"/>
            <w:vAlign w:val="center"/>
          </w:tcPr>
          <w:p w14:paraId="232922A2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7C226230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4E1DB443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64994CAC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4014CC" w:rsidRPr="006D52C4" w14:paraId="62BC3C74" w14:textId="77777777" w:rsidTr="0049455F">
        <w:tc>
          <w:tcPr>
            <w:tcW w:w="4537" w:type="dxa"/>
            <w:vMerge/>
            <w:vAlign w:val="center"/>
          </w:tcPr>
          <w:p w14:paraId="154B006F" w14:textId="77777777" w:rsidR="004014CC" w:rsidRPr="006D52C4" w:rsidRDefault="004014CC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5C60A9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67F53864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45813E0D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A365DE1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CC" w:rsidRPr="006D52C4" w14:paraId="3870A708" w14:textId="77777777" w:rsidTr="0049455F">
        <w:tc>
          <w:tcPr>
            <w:tcW w:w="10348" w:type="dxa"/>
            <w:gridSpan w:val="5"/>
          </w:tcPr>
          <w:p w14:paraId="6A68256D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específica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afim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válidos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certificados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concomitantes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14CC" w:rsidRPr="006D52C4" w14:paraId="1A7FC0C7" w14:textId="77777777" w:rsidTr="0049455F">
        <w:tc>
          <w:tcPr>
            <w:tcW w:w="4537" w:type="dxa"/>
          </w:tcPr>
          <w:p w14:paraId="54C4AEFA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80 horas</w:t>
            </w:r>
          </w:p>
        </w:tc>
        <w:tc>
          <w:tcPr>
            <w:tcW w:w="1134" w:type="dxa"/>
          </w:tcPr>
          <w:p w14:paraId="18799B31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C436FA2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1E629C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B9BC76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CC" w:rsidRPr="006D52C4" w14:paraId="799B34D5" w14:textId="77777777" w:rsidTr="0049455F">
        <w:tc>
          <w:tcPr>
            <w:tcW w:w="4537" w:type="dxa"/>
          </w:tcPr>
          <w:p w14:paraId="321357D4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40 horas</w:t>
            </w:r>
          </w:p>
        </w:tc>
        <w:tc>
          <w:tcPr>
            <w:tcW w:w="1134" w:type="dxa"/>
          </w:tcPr>
          <w:p w14:paraId="2B1D2913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8BD7534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460151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AD4776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CC" w:rsidRPr="006D52C4" w14:paraId="729E803C" w14:textId="77777777" w:rsidTr="0049455F">
        <w:tc>
          <w:tcPr>
            <w:tcW w:w="4537" w:type="dxa"/>
          </w:tcPr>
          <w:p w14:paraId="5246CDB5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20 horas</w:t>
            </w:r>
          </w:p>
        </w:tc>
        <w:tc>
          <w:tcPr>
            <w:tcW w:w="1134" w:type="dxa"/>
          </w:tcPr>
          <w:p w14:paraId="014E7C30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FEF256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1A3B039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AC5DFC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CC" w:rsidRPr="006D52C4" w14:paraId="358BBBF5" w14:textId="77777777" w:rsidTr="0049455F">
        <w:tc>
          <w:tcPr>
            <w:tcW w:w="10348" w:type="dxa"/>
            <w:gridSpan w:val="5"/>
          </w:tcPr>
          <w:p w14:paraId="45AA6905" w14:textId="77777777" w:rsidR="004014CC" w:rsidRPr="005D1BD3" w:rsidRDefault="004014CC" w:rsidP="0049455F">
            <w:pPr>
              <w:jc w:val="both"/>
              <w:rPr>
                <w:sz w:val="24"/>
                <w:szCs w:val="24"/>
              </w:rPr>
            </w:pPr>
            <w:r w:rsidRPr="005D1BD3">
              <w:rPr>
                <w:color w:val="000000" w:themeColor="text1"/>
                <w:sz w:val="24"/>
                <w:szCs w:val="24"/>
                <w:lang w:val="pt-BR"/>
              </w:rPr>
              <w:t>OBS: Serão pontuados somente os cursos com datas não cumulativas, no máximo 5 por cada item (2.1.1; 2.1.2; 2.1.3); Comprovação com certificado emitido pela instituição promotora do curso.</w:t>
            </w:r>
          </w:p>
        </w:tc>
      </w:tr>
      <w:tr w:rsidR="004014CC" w:rsidRPr="006D52C4" w14:paraId="11C062B8" w14:textId="77777777" w:rsidTr="0049455F">
        <w:tc>
          <w:tcPr>
            <w:tcW w:w="10348" w:type="dxa"/>
            <w:gridSpan w:val="5"/>
          </w:tcPr>
          <w:p w14:paraId="4CB6895C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específica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afim</w:t>
            </w:r>
            <w:proofErr w:type="spellEnd"/>
          </w:p>
        </w:tc>
      </w:tr>
      <w:tr w:rsidR="004014CC" w:rsidRPr="006D52C4" w14:paraId="37231B5C" w14:textId="77777777" w:rsidTr="0049455F">
        <w:tc>
          <w:tcPr>
            <w:tcW w:w="4537" w:type="dxa"/>
          </w:tcPr>
          <w:p w14:paraId="1C97ED96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Regional</w:t>
            </w:r>
          </w:p>
        </w:tc>
        <w:tc>
          <w:tcPr>
            <w:tcW w:w="1134" w:type="dxa"/>
          </w:tcPr>
          <w:p w14:paraId="0B824493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1F8D6DE8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BE2118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0857F5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CC" w:rsidRPr="006D52C4" w14:paraId="4344AE5C" w14:textId="77777777" w:rsidTr="0049455F">
        <w:tc>
          <w:tcPr>
            <w:tcW w:w="4537" w:type="dxa"/>
          </w:tcPr>
          <w:p w14:paraId="58DD6B97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Nacional</w:t>
            </w:r>
          </w:p>
        </w:tc>
        <w:tc>
          <w:tcPr>
            <w:tcW w:w="1134" w:type="dxa"/>
          </w:tcPr>
          <w:p w14:paraId="41757186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190EA36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75ECDD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0CAC8F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CC" w:rsidRPr="006D52C4" w14:paraId="4B619ACC" w14:textId="77777777" w:rsidTr="0049455F">
        <w:tc>
          <w:tcPr>
            <w:tcW w:w="4537" w:type="dxa"/>
          </w:tcPr>
          <w:p w14:paraId="3CE1D30B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Internacional</w:t>
            </w:r>
          </w:p>
        </w:tc>
        <w:tc>
          <w:tcPr>
            <w:tcW w:w="1134" w:type="dxa"/>
          </w:tcPr>
          <w:p w14:paraId="3E6A1BBF" w14:textId="77777777" w:rsidR="004014CC" w:rsidRPr="006D52C4" w:rsidRDefault="004014CC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14:paraId="07B7448F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CDD115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DACFC6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CC" w:rsidRPr="006D52C4" w14:paraId="10ED9C4A" w14:textId="77777777" w:rsidTr="0049455F">
        <w:tc>
          <w:tcPr>
            <w:tcW w:w="10348" w:type="dxa"/>
            <w:gridSpan w:val="5"/>
          </w:tcPr>
          <w:p w14:paraId="7A7C62F7" w14:textId="77777777" w:rsidR="004014CC" w:rsidRPr="006D52C4" w:rsidRDefault="004014CC" w:rsidP="0049455F">
            <w:pPr>
              <w:rPr>
                <w:sz w:val="24"/>
                <w:szCs w:val="24"/>
              </w:rPr>
            </w:pPr>
            <w:proofErr w:type="spellStart"/>
            <w:r w:rsidRPr="005D1BD3">
              <w:rPr>
                <w:color w:val="auto"/>
                <w:sz w:val="24"/>
                <w:szCs w:val="24"/>
                <w:lang w:val="pt-BR"/>
              </w:rPr>
              <w:t>Obs</w:t>
            </w:r>
            <w:proofErr w:type="spellEnd"/>
            <w:r w:rsidRPr="005D1BD3">
              <w:rPr>
                <w:color w:val="auto"/>
                <w:sz w:val="24"/>
                <w:szCs w:val="24"/>
                <w:lang w:val="pt-BR"/>
              </w:rPr>
              <w:t>:  Comprovação através de certificado emitido pela comissão de organização do evento</w:t>
            </w:r>
          </w:p>
        </w:tc>
      </w:tr>
      <w:tr w:rsidR="004014CC" w:rsidRPr="006D52C4" w14:paraId="53E88EB2" w14:textId="77777777" w:rsidTr="0049455F">
        <w:tc>
          <w:tcPr>
            <w:tcW w:w="5671" w:type="dxa"/>
            <w:gridSpan w:val="2"/>
          </w:tcPr>
          <w:p w14:paraId="06916E6C" w14:textId="77777777" w:rsidR="004014CC" w:rsidRPr="006D52C4" w:rsidRDefault="004014CC" w:rsidP="004945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2:</w:t>
            </w:r>
          </w:p>
        </w:tc>
        <w:tc>
          <w:tcPr>
            <w:tcW w:w="4677" w:type="dxa"/>
            <w:gridSpan w:val="3"/>
          </w:tcPr>
          <w:p w14:paraId="1445C6CE" w14:textId="77777777" w:rsidR="004014CC" w:rsidRPr="006D52C4" w:rsidRDefault="004014CC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E52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lastRenderedPageBreak/>
        <w:t>GRUPO 3 - ATIVIDADES ACADÊMICAS / PROFISSIONAL</w:t>
      </w:r>
    </w:p>
    <w:p w14:paraId="0999FE53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3.1 ATIVIDADES ACADÊMICAS</w:t>
      </w:r>
    </w:p>
    <w:tbl>
      <w:tblPr>
        <w:tblStyle w:val="af1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FA467F" w:rsidRPr="006D52C4" w14:paraId="0999FE58" w14:textId="77777777">
        <w:tc>
          <w:tcPr>
            <w:tcW w:w="4111" w:type="dxa"/>
            <w:vMerge w:val="restart"/>
            <w:vAlign w:val="center"/>
          </w:tcPr>
          <w:p w14:paraId="0999FE5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999FE5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0999FE5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</w:tcPr>
          <w:p w14:paraId="0999FE5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E5E" w14:textId="77777777">
        <w:tc>
          <w:tcPr>
            <w:tcW w:w="4111" w:type="dxa"/>
            <w:vMerge/>
            <w:vAlign w:val="center"/>
          </w:tcPr>
          <w:p w14:paraId="0999FE5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99FE5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0999FE5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0999FE5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5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64" w14:textId="77777777">
        <w:tc>
          <w:tcPr>
            <w:tcW w:w="4111" w:type="dxa"/>
          </w:tcPr>
          <w:p w14:paraId="0999FE5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3.1.1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Monitoria</w:t>
            </w:r>
            <w:proofErr w:type="spellEnd"/>
          </w:p>
        </w:tc>
        <w:tc>
          <w:tcPr>
            <w:tcW w:w="1418" w:type="dxa"/>
          </w:tcPr>
          <w:p w14:paraId="0999FE6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6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6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6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6A" w14:textId="77777777">
        <w:tc>
          <w:tcPr>
            <w:tcW w:w="4111" w:type="dxa"/>
          </w:tcPr>
          <w:p w14:paraId="0999FE6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3.1.2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Bolsista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0999FE6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6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6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6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70" w14:textId="77777777">
        <w:tc>
          <w:tcPr>
            <w:tcW w:w="4111" w:type="dxa"/>
          </w:tcPr>
          <w:p w14:paraId="0999FE6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3.1.3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Estágio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Extra-curricular</w:t>
            </w:r>
          </w:p>
        </w:tc>
        <w:tc>
          <w:tcPr>
            <w:tcW w:w="1418" w:type="dxa"/>
          </w:tcPr>
          <w:p w14:paraId="0999FE6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6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6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6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73" w14:textId="77777777">
        <w:tc>
          <w:tcPr>
            <w:tcW w:w="5529" w:type="dxa"/>
            <w:gridSpan w:val="2"/>
          </w:tcPr>
          <w:p w14:paraId="0999FE71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ITEM 3.1:</w:t>
            </w:r>
          </w:p>
        </w:tc>
        <w:tc>
          <w:tcPr>
            <w:tcW w:w="4678" w:type="dxa"/>
            <w:gridSpan w:val="3"/>
          </w:tcPr>
          <w:p w14:paraId="0999FE7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76" w14:textId="77777777">
        <w:tc>
          <w:tcPr>
            <w:tcW w:w="10207" w:type="dxa"/>
            <w:gridSpan w:val="5"/>
          </w:tcPr>
          <w:p w14:paraId="0999FE74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atribuídos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cumulativos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99FE7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extensão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acadêmico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999FE77" w14:textId="77777777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 xml:space="preserve">3.2 ATIVIDADE PROFISSIONAL </w:t>
      </w:r>
    </w:p>
    <w:tbl>
      <w:tblPr>
        <w:tblStyle w:val="a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D72143" w:rsidRPr="006D52C4" w14:paraId="32F96B13" w14:textId="77777777" w:rsidTr="0049455F">
        <w:tc>
          <w:tcPr>
            <w:tcW w:w="4111" w:type="dxa"/>
            <w:vMerge w:val="restart"/>
            <w:vAlign w:val="center"/>
          </w:tcPr>
          <w:p w14:paraId="642D591D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3AC09D07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vAlign w:val="center"/>
          </w:tcPr>
          <w:p w14:paraId="0A54FA2D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790E41A6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D72143" w:rsidRPr="006D52C4" w14:paraId="2B2986DA" w14:textId="77777777" w:rsidTr="0049455F">
        <w:tc>
          <w:tcPr>
            <w:tcW w:w="4111" w:type="dxa"/>
            <w:vMerge/>
            <w:vAlign w:val="center"/>
          </w:tcPr>
          <w:p w14:paraId="258D95CA" w14:textId="77777777" w:rsidR="00D72143" w:rsidRPr="006D52C4" w:rsidRDefault="00D7214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B830B6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0C319727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65806F42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392ABF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143" w:rsidRPr="006D52C4" w14:paraId="3D17655A" w14:textId="77777777" w:rsidTr="0049455F">
        <w:tc>
          <w:tcPr>
            <w:tcW w:w="4111" w:type="dxa"/>
          </w:tcPr>
          <w:p w14:paraId="73272C23" w14:textId="77777777" w:rsidR="00D72143" w:rsidRPr="006D52C4" w:rsidRDefault="00D72143" w:rsidP="0049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3.2.1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Docência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reconhecida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MEC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nível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médio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técnico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superior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pós-graduação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0D53DD7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4FB23626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D42FDE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3D05E2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143" w:rsidRPr="006D52C4" w14:paraId="66B9EAB0" w14:textId="77777777" w:rsidTr="0049455F">
        <w:tc>
          <w:tcPr>
            <w:tcW w:w="4111" w:type="dxa"/>
          </w:tcPr>
          <w:p w14:paraId="45980BA8" w14:textId="77777777" w:rsidR="00D72143" w:rsidRPr="006D52C4" w:rsidRDefault="00D72143" w:rsidP="0049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3.2.2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Experiência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profissional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acadêmica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comprovada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afins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7503FD53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351A5C6D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58A46D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A8D9D8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143" w:rsidRPr="006D52C4" w14:paraId="6A997876" w14:textId="77777777" w:rsidTr="0049455F">
        <w:tc>
          <w:tcPr>
            <w:tcW w:w="5529" w:type="dxa"/>
            <w:gridSpan w:val="2"/>
          </w:tcPr>
          <w:p w14:paraId="056D5D20" w14:textId="77777777" w:rsidR="00D72143" w:rsidRPr="006D52C4" w:rsidRDefault="00D72143" w:rsidP="004945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ITEM 3.2:</w:t>
            </w:r>
          </w:p>
        </w:tc>
        <w:tc>
          <w:tcPr>
            <w:tcW w:w="4678" w:type="dxa"/>
            <w:gridSpan w:val="3"/>
          </w:tcPr>
          <w:p w14:paraId="4F9A396A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143" w:rsidRPr="006D52C4" w14:paraId="0B858C5F" w14:textId="77777777" w:rsidTr="0049455F">
        <w:tc>
          <w:tcPr>
            <w:tcW w:w="10207" w:type="dxa"/>
            <w:gridSpan w:val="5"/>
          </w:tcPr>
          <w:p w14:paraId="1CAF48B8" w14:textId="77777777" w:rsidR="00D72143" w:rsidRPr="006D52C4" w:rsidRDefault="00D72143" w:rsidP="00F91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pontuada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atividade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tiver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integralizado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cumulativo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com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atribuição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máxima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30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até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anos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experiência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para 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subgrupo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3.2.</w:t>
            </w:r>
            <w:r w:rsidRPr="00AA6729">
              <w:rPr>
                <w:color w:val="EE0000"/>
                <w:sz w:val="24"/>
                <w:szCs w:val="24"/>
                <w:lang w:val="pt-BR"/>
              </w:rPr>
              <w:t xml:space="preserve"> </w:t>
            </w:r>
            <w:r w:rsidRPr="00E64B26">
              <w:rPr>
                <w:color w:val="auto"/>
                <w:sz w:val="24"/>
                <w:szCs w:val="24"/>
                <w:lang w:val="pt-BR"/>
              </w:rPr>
              <w:t>Comprovação com declaração de tempo de serviço, CTPS ou contrato de trabalho.</w:t>
            </w:r>
            <w:r w:rsidRPr="00E64B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D72143" w:rsidRPr="006D52C4" w14:paraId="3CD7B89C" w14:textId="77777777" w:rsidTr="0049455F">
        <w:tc>
          <w:tcPr>
            <w:tcW w:w="5529" w:type="dxa"/>
            <w:gridSpan w:val="2"/>
          </w:tcPr>
          <w:p w14:paraId="1D66BD9B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84936B" w14:textId="77777777" w:rsidR="00D72143" w:rsidRPr="006D52C4" w:rsidRDefault="00D72143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3:</w:t>
            </w:r>
          </w:p>
        </w:tc>
        <w:tc>
          <w:tcPr>
            <w:tcW w:w="4678" w:type="dxa"/>
            <w:gridSpan w:val="3"/>
          </w:tcPr>
          <w:p w14:paraId="3E181483" w14:textId="77777777" w:rsidR="00D72143" w:rsidRPr="006D52C4" w:rsidRDefault="00D72143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E99" w14:textId="5E4F1438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4 - PROJETOS DE PESQUISA, EXTENSÃO E DESENVOLVIMENTO (A PARTIR DE JANEIRO DE 202</w:t>
      </w:r>
      <w:r w:rsidR="008467BE">
        <w:rPr>
          <w:b/>
          <w:sz w:val="24"/>
          <w:szCs w:val="24"/>
          <w:u w:val="single"/>
        </w:rPr>
        <w:t>4</w:t>
      </w:r>
      <w:r w:rsidRPr="006D52C4">
        <w:rPr>
          <w:b/>
          <w:sz w:val="24"/>
          <w:szCs w:val="24"/>
          <w:u w:val="single"/>
        </w:rPr>
        <w:t>)</w:t>
      </w:r>
    </w:p>
    <w:tbl>
      <w:tblPr>
        <w:tblStyle w:val="af3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BB01E9" w:rsidRPr="006D52C4" w14:paraId="6107A14B" w14:textId="77777777" w:rsidTr="0049455F">
        <w:tc>
          <w:tcPr>
            <w:tcW w:w="4395" w:type="dxa"/>
            <w:vMerge w:val="restart"/>
            <w:vAlign w:val="center"/>
          </w:tcPr>
          <w:p w14:paraId="0D178FFB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5BFB53B1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53C6A064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603F62C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BB01E9" w:rsidRPr="006D52C4" w14:paraId="78010DD2" w14:textId="77777777" w:rsidTr="0049455F">
        <w:tc>
          <w:tcPr>
            <w:tcW w:w="4395" w:type="dxa"/>
            <w:vMerge/>
            <w:vAlign w:val="center"/>
          </w:tcPr>
          <w:p w14:paraId="7CC393A2" w14:textId="77777777" w:rsidR="00BB01E9" w:rsidRPr="006D52C4" w:rsidRDefault="00BB01E9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03A270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47B94CF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14086EE4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92E251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E9" w:rsidRPr="006D52C4" w14:paraId="78F2FA6C" w14:textId="77777777" w:rsidTr="0049455F">
        <w:tc>
          <w:tcPr>
            <w:tcW w:w="4395" w:type="dxa"/>
          </w:tcPr>
          <w:p w14:paraId="5B7C2DAB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Coordenação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concluídos</w:t>
            </w:r>
            <w:proofErr w:type="spellEnd"/>
          </w:p>
        </w:tc>
        <w:tc>
          <w:tcPr>
            <w:tcW w:w="1276" w:type="dxa"/>
          </w:tcPr>
          <w:p w14:paraId="45F0E70A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5DC5661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EAA8B9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5780BF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E9" w:rsidRPr="006D52C4" w14:paraId="57BC301E" w14:textId="77777777" w:rsidTr="0049455F">
        <w:tc>
          <w:tcPr>
            <w:tcW w:w="4395" w:type="dxa"/>
          </w:tcPr>
          <w:p w14:paraId="1C7DF5AD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Colaboração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concluídos</w:t>
            </w:r>
            <w:proofErr w:type="spellEnd"/>
          </w:p>
        </w:tc>
        <w:tc>
          <w:tcPr>
            <w:tcW w:w="1276" w:type="dxa"/>
          </w:tcPr>
          <w:p w14:paraId="2746ABD1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D3A2CB8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D266BD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BC169B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E9" w:rsidRPr="006D52C4" w14:paraId="5A802EA5" w14:textId="77777777" w:rsidTr="0049455F">
        <w:tc>
          <w:tcPr>
            <w:tcW w:w="4395" w:type="dxa"/>
          </w:tcPr>
          <w:p w14:paraId="698ED9D2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Coordenação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andamento</w:t>
            </w:r>
            <w:proofErr w:type="spellEnd"/>
          </w:p>
        </w:tc>
        <w:tc>
          <w:tcPr>
            <w:tcW w:w="1276" w:type="dxa"/>
          </w:tcPr>
          <w:p w14:paraId="28472ED9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4DDD0157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893D86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0A0C21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E9" w:rsidRPr="006D52C4" w14:paraId="42A87670" w14:textId="77777777" w:rsidTr="0049455F">
        <w:tc>
          <w:tcPr>
            <w:tcW w:w="4395" w:type="dxa"/>
          </w:tcPr>
          <w:p w14:paraId="028A55EC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Colaboração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andamento</w:t>
            </w:r>
            <w:proofErr w:type="spellEnd"/>
          </w:p>
        </w:tc>
        <w:tc>
          <w:tcPr>
            <w:tcW w:w="1276" w:type="dxa"/>
          </w:tcPr>
          <w:p w14:paraId="100EFA61" w14:textId="77777777" w:rsidR="00BB01E9" w:rsidRPr="006D52C4" w:rsidRDefault="00BB01E9" w:rsidP="00494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9A82532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A7C45C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24C50D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E9" w:rsidRPr="006D52C4" w14:paraId="446F1841" w14:textId="77777777" w:rsidTr="0049455F">
        <w:tc>
          <w:tcPr>
            <w:tcW w:w="5671" w:type="dxa"/>
            <w:gridSpan w:val="2"/>
          </w:tcPr>
          <w:p w14:paraId="53D4840C" w14:textId="77777777" w:rsidR="00BB01E9" w:rsidRPr="006D52C4" w:rsidRDefault="00BB01E9" w:rsidP="004945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4:</w:t>
            </w:r>
          </w:p>
        </w:tc>
        <w:tc>
          <w:tcPr>
            <w:tcW w:w="1134" w:type="dxa"/>
          </w:tcPr>
          <w:p w14:paraId="1ADAA6A4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3792BB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04EFC4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E9" w:rsidRPr="006D52C4" w14:paraId="741EB1E6" w14:textId="77777777" w:rsidTr="0049455F">
        <w:tc>
          <w:tcPr>
            <w:tcW w:w="10348" w:type="dxa"/>
            <w:gridSpan w:val="5"/>
          </w:tcPr>
          <w:p w14:paraId="75025E96" w14:textId="77777777" w:rsidR="00BB01E9" w:rsidRPr="006D52C4" w:rsidRDefault="00BB01E9" w:rsidP="0049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6F38CB0" w14:textId="77777777" w:rsidR="00BB01E9" w:rsidRPr="006D52C4" w:rsidRDefault="00BB01E9" w:rsidP="00BB01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acumuladas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pontuações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coordenação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orientação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referentes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uma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mesma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atividade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6920DD" w14:textId="77777777" w:rsidR="00BB01E9" w:rsidRPr="006D52C4" w:rsidRDefault="00BB01E9" w:rsidP="00BB01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itens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deverão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ter, no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mínimo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01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duração</w:t>
            </w:r>
            <w:proofErr w:type="spellEnd"/>
            <w:r w:rsidRPr="000403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04032A">
              <w:rPr>
                <w:color w:val="auto"/>
                <w:sz w:val="24"/>
                <w:szCs w:val="24"/>
                <w:lang w:val="pt-BR"/>
              </w:rPr>
              <w:t xml:space="preserve"> Comprovação com declaração da coordenação de pesquisa institucional, </w:t>
            </w:r>
            <w:proofErr w:type="gramStart"/>
            <w:r w:rsidRPr="0004032A">
              <w:rPr>
                <w:color w:val="auto"/>
                <w:sz w:val="24"/>
                <w:szCs w:val="24"/>
                <w:lang w:val="pt-BR"/>
              </w:rPr>
              <w:t>CNPQ .</w:t>
            </w:r>
            <w:proofErr w:type="gramEnd"/>
          </w:p>
        </w:tc>
      </w:tr>
    </w:tbl>
    <w:p w14:paraId="0999FEC7" w14:textId="72F40C95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5 - PRODUÇÕES CIENTÍFICAS (A PARTIR DE JANEIRO DE 202</w:t>
      </w:r>
      <w:r w:rsidR="008467BE">
        <w:rPr>
          <w:b/>
          <w:sz w:val="24"/>
          <w:szCs w:val="24"/>
          <w:u w:val="single"/>
        </w:rPr>
        <w:t>4</w:t>
      </w:r>
      <w:r w:rsidRPr="006D52C4">
        <w:rPr>
          <w:b/>
          <w:sz w:val="24"/>
          <w:szCs w:val="24"/>
          <w:u w:val="single"/>
        </w:rPr>
        <w:t xml:space="preserve">) </w:t>
      </w:r>
    </w:p>
    <w:tbl>
      <w:tblPr>
        <w:tblStyle w:val="af4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FA467F" w:rsidRPr="006D52C4" w14:paraId="0999FECC" w14:textId="77777777">
        <w:tc>
          <w:tcPr>
            <w:tcW w:w="4395" w:type="dxa"/>
            <w:vMerge w:val="restart"/>
          </w:tcPr>
          <w:p w14:paraId="0999FEC8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9FEC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gridSpan w:val="2"/>
          </w:tcPr>
          <w:p w14:paraId="0999FEC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</w:tcPr>
          <w:p w14:paraId="0999FEC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ED2" w14:textId="77777777">
        <w:tc>
          <w:tcPr>
            <w:tcW w:w="4395" w:type="dxa"/>
            <w:vMerge/>
          </w:tcPr>
          <w:p w14:paraId="0999FEC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9FEC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</w:tcPr>
          <w:p w14:paraId="0999FECF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0999FED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D4" w14:textId="77777777">
        <w:tc>
          <w:tcPr>
            <w:tcW w:w="10207" w:type="dxa"/>
            <w:gridSpan w:val="6"/>
          </w:tcPr>
          <w:p w14:paraId="0999FED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Artigo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científico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Qualis CAPES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Interdisciplinar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quadriênio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2017-2020) </w:t>
            </w:r>
          </w:p>
        </w:tc>
      </w:tr>
      <w:tr w:rsidR="00FA467F" w:rsidRPr="006D52C4" w14:paraId="0999FEDA" w14:textId="77777777">
        <w:tc>
          <w:tcPr>
            <w:tcW w:w="4395" w:type="dxa"/>
          </w:tcPr>
          <w:p w14:paraId="0999FED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Qualis A1 e A2 </w:t>
            </w:r>
          </w:p>
        </w:tc>
        <w:tc>
          <w:tcPr>
            <w:tcW w:w="1134" w:type="dxa"/>
          </w:tcPr>
          <w:p w14:paraId="0999FED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0999FED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E0" w14:textId="77777777">
        <w:tc>
          <w:tcPr>
            <w:tcW w:w="4395" w:type="dxa"/>
          </w:tcPr>
          <w:p w14:paraId="0999FED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Qualis A3 e A4 </w:t>
            </w:r>
          </w:p>
        </w:tc>
        <w:tc>
          <w:tcPr>
            <w:tcW w:w="1134" w:type="dxa"/>
          </w:tcPr>
          <w:p w14:paraId="0999FED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0999FED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E6" w14:textId="77777777">
        <w:tc>
          <w:tcPr>
            <w:tcW w:w="4395" w:type="dxa"/>
          </w:tcPr>
          <w:p w14:paraId="0999FEE1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Qualis B1 e B2 </w:t>
            </w:r>
          </w:p>
        </w:tc>
        <w:tc>
          <w:tcPr>
            <w:tcW w:w="1134" w:type="dxa"/>
          </w:tcPr>
          <w:p w14:paraId="0999FEE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14:paraId="0999FEE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EC" w14:textId="77777777">
        <w:tc>
          <w:tcPr>
            <w:tcW w:w="4395" w:type="dxa"/>
          </w:tcPr>
          <w:p w14:paraId="0999FEE7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ISBN</w:t>
            </w:r>
          </w:p>
        </w:tc>
        <w:tc>
          <w:tcPr>
            <w:tcW w:w="1134" w:type="dxa"/>
          </w:tcPr>
          <w:p w14:paraId="0999FEE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0999FEE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F2" w14:textId="77777777">
        <w:tc>
          <w:tcPr>
            <w:tcW w:w="4395" w:type="dxa"/>
          </w:tcPr>
          <w:p w14:paraId="0999FEED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Capítulo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ISBN</w:t>
            </w:r>
          </w:p>
        </w:tc>
        <w:tc>
          <w:tcPr>
            <w:tcW w:w="1134" w:type="dxa"/>
          </w:tcPr>
          <w:p w14:paraId="0999FEE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14:paraId="0999FEE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F8" w14:textId="77777777">
        <w:tc>
          <w:tcPr>
            <w:tcW w:w="4395" w:type="dxa"/>
          </w:tcPr>
          <w:p w14:paraId="0999FEF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Textos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jornais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revistas</w:t>
            </w:r>
            <w:proofErr w:type="spellEnd"/>
          </w:p>
        </w:tc>
        <w:tc>
          <w:tcPr>
            <w:tcW w:w="1134" w:type="dxa"/>
          </w:tcPr>
          <w:p w14:paraId="0999FEF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999FEF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FA" w14:textId="77777777">
        <w:tc>
          <w:tcPr>
            <w:tcW w:w="10207" w:type="dxa"/>
            <w:gridSpan w:val="6"/>
          </w:tcPr>
          <w:p w14:paraId="0999FEF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</w:p>
        </w:tc>
      </w:tr>
      <w:tr w:rsidR="00FA467F" w:rsidRPr="006D52C4" w14:paraId="0999FF00" w14:textId="77777777">
        <w:tc>
          <w:tcPr>
            <w:tcW w:w="4395" w:type="dxa"/>
          </w:tcPr>
          <w:p w14:paraId="0999FEF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5.5.1 Regional</w:t>
            </w:r>
          </w:p>
        </w:tc>
        <w:tc>
          <w:tcPr>
            <w:tcW w:w="1134" w:type="dxa"/>
          </w:tcPr>
          <w:p w14:paraId="0999FEF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0999FEF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06" w14:textId="77777777">
        <w:tc>
          <w:tcPr>
            <w:tcW w:w="4395" w:type="dxa"/>
          </w:tcPr>
          <w:p w14:paraId="0999FF01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5.5.2 Nacional</w:t>
            </w:r>
          </w:p>
        </w:tc>
        <w:tc>
          <w:tcPr>
            <w:tcW w:w="1134" w:type="dxa"/>
          </w:tcPr>
          <w:p w14:paraId="0999FF0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999FF0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0C" w14:textId="77777777">
        <w:tc>
          <w:tcPr>
            <w:tcW w:w="4395" w:type="dxa"/>
          </w:tcPr>
          <w:p w14:paraId="0999FF07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5.5.3 Internacional</w:t>
            </w:r>
          </w:p>
        </w:tc>
        <w:tc>
          <w:tcPr>
            <w:tcW w:w="1134" w:type="dxa"/>
          </w:tcPr>
          <w:p w14:paraId="0999FF0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0999FF0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0E" w14:textId="77777777">
        <w:tc>
          <w:tcPr>
            <w:tcW w:w="10207" w:type="dxa"/>
            <w:gridSpan w:val="6"/>
          </w:tcPr>
          <w:p w14:paraId="0999FF0D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Resumo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expandido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</w:p>
        </w:tc>
      </w:tr>
      <w:tr w:rsidR="00FA467F" w:rsidRPr="006D52C4" w14:paraId="0999FF14" w14:textId="77777777">
        <w:tc>
          <w:tcPr>
            <w:tcW w:w="4395" w:type="dxa"/>
          </w:tcPr>
          <w:p w14:paraId="0999FF0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5.6.1 Regional</w:t>
            </w:r>
          </w:p>
        </w:tc>
        <w:tc>
          <w:tcPr>
            <w:tcW w:w="1134" w:type="dxa"/>
          </w:tcPr>
          <w:p w14:paraId="0999FF1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0999FF1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1A" w14:textId="77777777">
        <w:tc>
          <w:tcPr>
            <w:tcW w:w="4395" w:type="dxa"/>
          </w:tcPr>
          <w:p w14:paraId="0999FF1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5.6.2 Nacional</w:t>
            </w:r>
          </w:p>
        </w:tc>
        <w:tc>
          <w:tcPr>
            <w:tcW w:w="1134" w:type="dxa"/>
          </w:tcPr>
          <w:p w14:paraId="0999FF1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0999FF1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20" w14:textId="77777777">
        <w:tc>
          <w:tcPr>
            <w:tcW w:w="4395" w:type="dxa"/>
          </w:tcPr>
          <w:p w14:paraId="0999FF1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5.6.3 Internacional</w:t>
            </w:r>
          </w:p>
        </w:tc>
        <w:tc>
          <w:tcPr>
            <w:tcW w:w="1134" w:type="dxa"/>
          </w:tcPr>
          <w:p w14:paraId="0999FF1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999FF1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22" w14:textId="77777777">
        <w:tc>
          <w:tcPr>
            <w:tcW w:w="10207" w:type="dxa"/>
            <w:gridSpan w:val="6"/>
          </w:tcPr>
          <w:p w14:paraId="0999FF21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Resumo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simples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</w:p>
        </w:tc>
      </w:tr>
      <w:tr w:rsidR="00FA467F" w:rsidRPr="006D52C4" w14:paraId="0999FF28" w14:textId="77777777">
        <w:tc>
          <w:tcPr>
            <w:tcW w:w="4395" w:type="dxa"/>
          </w:tcPr>
          <w:p w14:paraId="0999FF2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5.7.1 Regional</w:t>
            </w:r>
          </w:p>
        </w:tc>
        <w:tc>
          <w:tcPr>
            <w:tcW w:w="1134" w:type="dxa"/>
          </w:tcPr>
          <w:p w14:paraId="0999FF2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gridSpan w:val="2"/>
          </w:tcPr>
          <w:p w14:paraId="0999FF2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2E" w14:textId="77777777">
        <w:tc>
          <w:tcPr>
            <w:tcW w:w="4395" w:type="dxa"/>
          </w:tcPr>
          <w:p w14:paraId="0999FF2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5.7.2 Nacional</w:t>
            </w:r>
          </w:p>
        </w:tc>
        <w:tc>
          <w:tcPr>
            <w:tcW w:w="1134" w:type="dxa"/>
          </w:tcPr>
          <w:p w14:paraId="0999FF2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0999FF2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34" w14:textId="77777777">
        <w:tc>
          <w:tcPr>
            <w:tcW w:w="4395" w:type="dxa"/>
          </w:tcPr>
          <w:p w14:paraId="0999FF2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5.7.3 Internacional</w:t>
            </w:r>
          </w:p>
        </w:tc>
        <w:tc>
          <w:tcPr>
            <w:tcW w:w="1134" w:type="dxa"/>
          </w:tcPr>
          <w:p w14:paraId="0999FF3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0999FF3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3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3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37" w14:textId="77777777">
        <w:tc>
          <w:tcPr>
            <w:tcW w:w="5529" w:type="dxa"/>
            <w:gridSpan w:val="2"/>
          </w:tcPr>
          <w:p w14:paraId="0999FF35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5:</w:t>
            </w:r>
          </w:p>
        </w:tc>
        <w:tc>
          <w:tcPr>
            <w:tcW w:w="4678" w:type="dxa"/>
            <w:gridSpan w:val="4"/>
          </w:tcPr>
          <w:p w14:paraId="0999FF3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39" w14:textId="77777777">
        <w:tc>
          <w:tcPr>
            <w:tcW w:w="10207" w:type="dxa"/>
            <w:gridSpan w:val="6"/>
          </w:tcPr>
          <w:p w14:paraId="0999FF38" w14:textId="17A12765" w:rsidR="00FA467F" w:rsidRPr="006D52C4" w:rsidRDefault="004D2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14223B">
              <w:rPr>
                <w:sz w:val="24"/>
                <w:szCs w:val="24"/>
                <w:lang w:val="pt-BR"/>
              </w:rPr>
              <w:t xml:space="preserve">: </w:t>
            </w:r>
            <w:r w:rsidRPr="004B4EC5">
              <w:rPr>
                <w:color w:val="auto"/>
                <w:sz w:val="24"/>
                <w:szCs w:val="24"/>
                <w:lang w:val="pt-BR"/>
              </w:rPr>
              <w:t>No caso de um mesmo trabalho ser apresentado como trabalho completo e resumo será considerado apenas o de maior pontuação. É necessária a apresentação do trabalho juntamente com o certificado. Comprovação com a primeira página do trabalho como os nomes dos autores e a modalidade de publicação; cópia do qualis da revista retirada da plataforma sucupira. Livro e Cap. cópia da primeira página com os autores e ficha catalográfica com o ISBN</w:t>
            </w:r>
            <w:r w:rsidR="00E57985"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999FF3D" w14:textId="16A44CDB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lastRenderedPageBreak/>
        <w:t>GRUPO 6 - PRODUÇÃO TÉCNICA (A PARTIR DE JANEIRO DE 202</w:t>
      </w:r>
      <w:r w:rsidR="008467BE">
        <w:rPr>
          <w:b/>
          <w:sz w:val="24"/>
          <w:szCs w:val="24"/>
          <w:u w:val="single"/>
        </w:rPr>
        <w:t>4</w:t>
      </w:r>
      <w:r w:rsidRPr="006D52C4">
        <w:rPr>
          <w:b/>
          <w:sz w:val="24"/>
          <w:szCs w:val="24"/>
          <w:u w:val="single"/>
        </w:rPr>
        <w:t>)</w:t>
      </w:r>
    </w:p>
    <w:tbl>
      <w:tblPr>
        <w:tblStyle w:val="af5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FA467F" w:rsidRPr="006D52C4" w14:paraId="0999FF42" w14:textId="77777777">
        <w:tc>
          <w:tcPr>
            <w:tcW w:w="4395" w:type="dxa"/>
            <w:vMerge w:val="restart"/>
            <w:vAlign w:val="center"/>
          </w:tcPr>
          <w:p w14:paraId="0999FF3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0999FF3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F4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F4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F48" w14:textId="77777777">
        <w:tc>
          <w:tcPr>
            <w:tcW w:w="4395" w:type="dxa"/>
            <w:vMerge/>
            <w:vAlign w:val="center"/>
          </w:tcPr>
          <w:p w14:paraId="0999FF4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99FF4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F4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F4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F47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4E" w14:textId="77777777">
        <w:tc>
          <w:tcPr>
            <w:tcW w:w="4395" w:type="dxa"/>
          </w:tcPr>
          <w:p w14:paraId="0999FF4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Assessoria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Consultoria*</w:t>
            </w:r>
          </w:p>
        </w:tc>
        <w:tc>
          <w:tcPr>
            <w:tcW w:w="1276" w:type="dxa"/>
          </w:tcPr>
          <w:p w14:paraId="0999FF4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4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4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4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54" w14:textId="77777777">
        <w:tc>
          <w:tcPr>
            <w:tcW w:w="4395" w:type="dxa"/>
          </w:tcPr>
          <w:p w14:paraId="0999FF4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computador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proofErr w:type="spellEnd"/>
          </w:p>
        </w:tc>
        <w:tc>
          <w:tcPr>
            <w:tcW w:w="1276" w:type="dxa"/>
          </w:tcPr>
          <w:p w14:paraId="0999FF5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5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5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5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5A" w14:textId="77777777">
        <w:tc>
          <w:tcPr>
            <w:tcW w:w="4395" w:type="dxa"/>
          </w:tcPr>
          <w:p w14:paraId="0999FF5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Cartas,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mapas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similares</w:t>
            </w:r>
            <w:proofErr w:type="spellEnd"/>
          </w:p>
        </w:tc>
        <w:tc>
          <w:tcPr>
            <w:tcW w:w="1276" w:type="dxa"/>
          </w:tcPr>
          <w:p w14:paraId="0999FF5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5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5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5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5C" w14:textId="77777777">
        <w:tc>
          <w:tcPr>
            <w:tcW w:w="10348" w:type="dxa"/>
            <w:gridSpan w:val="5"/>
          </w:tcPr>
          <w:p w14:paraId="0999FF5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oficina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ministrado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(a)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duração</w:t>
            </w:r>
            <w:proofErr w:type="spellEnd"/>
          </w:p>
        </w:tc>
      </w:tr>
      <w:tr w:rsidR="00FA467F" w:rsidRPr="006D52C4" w14:paraId="0999FF62" w14:textId="77777777">
        <w:tc>
          <w:tcPr>
            <w:tcW w:w="4395" w:type="dxa"/>
          </w:tcPr>
          <w:p w14:paraId="0999FF5D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80 horas</w:t>
            </w:r>
          </w:p>
        </w:tc>
        <w:tc>
          <w:tcPr>
            <w:tcW w:w="1276" w:type="dxa"/>
          </w:tcPr>
          <w:p w14:paraId="0999FF5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5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6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6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68" w14:textId="77777777">
        <w:tc>
          <w:tcPr>
            <w:tcW w:w="4395" w:type="dxa"/>
          </w:tcPr>
          <w:p w14:paraId="0999FF6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40 horas</w:t>
            </w:r>
          </w:p>
        </w:tc>
        <w:tc>
          <w:tcPr>
            <w:tcW w:w="1276" w:type="dxa"/>
          </w:tcPr>
          <w:p w14:paraId="0999FF6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999FF6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6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6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6E" w14:textId="77777777">
        <w:tc>
          <w:tcPr>
            <w:tcW w:w="4395" w:type="dxa"/>
          </w:tcPr>
          <w:p w14:paraId="0999FF6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20 horas</w:t>
            </w:r>
          </w:p>
        </w:tc>
        <w:tc>
          <w:tcPr>
            <w:tcW w:w="1276" w:type="dxa"/>
          </w:tcPr>
          <w:p w14:paraId="0999FF6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99FF6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6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6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74" w14:textId="77777777">
        <w:tc>
          <w:tcPr>
            <w:tcW w:w="4395" w:type="dxa"/>
          </w:tcPr>
          <w:p w14:paraId="0999FF6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Material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didático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instrucional</w:t>
            </w:r>
            <w:proofErr w:type="spellEnd"/>
          </w:p>
        </w:tc>
        <w:tc>
          <w:tcPr>
            <w:tcW w:w="1276" w:type="dxa"/>
          </w:tcPr>
          <w:p w14:paraId="0999FF7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7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7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7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7A" w14:textId="77777777">
        <w:tc>
          <w:tcPr>
            <w:tcW w:w="4395" w:type="dxa"/>
          </w:tcPr>
          <w:p w14:paraId="0999FF7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Editoração</w:t>
            </w:r>
            <w:proofErr w:type="spellEnd"/>
          </w:p>
        </w:tc>
        <w:tc>
          <w:tcPr>
            <w:tcW w:w="1276" w:type="dxa"/>
          </w:tcPr>
          <w:p w14:paraId="0999FF7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7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7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7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80" w14:textId="77777777">
        <w:tc>
          <w:tcPr>
            <w:tcW w:w="4395" w:type="dxa"/>
          </w:tcPr>
          <w:p w14:paraId="0999FF7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Palestrante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mesas redonda</w:t>
            </w:r>
          </w:p>
        </w:tc>
        <w:tc>
          <w:tcPr>
            <w:tcW w:w="1276" w:type="dxa"/>
          </w:tcPr>
          <w:p w14:paraId="0999FF7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99FF7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7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7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83" w14:textId="77777777">
        <w:tc>
          <w:tcPr>
            <w:tcW w:w="5671" w:type="dxa"/>
            <w:gridSpan w:val="2"/>
          </w:tcPr>
          <w:p w14:paraId="0999FF81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6:</w:t>
            </w:r>
          </w:p>
        </w:tc>
        <w:tc>
          <w:tcPr>
            <w:tcW w:w="4677" w:type="dxa"/>
            <w:gridSpan w:val="3"/>
          </w:tcPr>
          <w:p w14:paraId="0999FF8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85" w14:textId="77777777">
        <w:tc>
          <w:tcPr>
            <w:tcW w:w="10348" w:type="dxa"/>
            <w:gridSpan w:val="5"/>
          </w:tcPr>
          <w:p w14:paraId="0999FF84" w14:textId="5ADC5528" w:rsidR="00FA467F" w:rsidRPr="006D52C4" w:rsidRDefault="00393039" w:rsidP="0039303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acumulativo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relação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profissional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(item 3.2).</w:t>
            </w:r>
            <w:r w:rsidRPr="009058E5">
              <w:rPr>
                <w:bCs/>
                <w:color w:val="EE0000"/>
                <w:sz w:val="24"/>
                <w:szCs w:val="24"/>
                <w:lang w:val="pt-BR"/>
              </w:rPr>
              <w:t xml:space="preserve"> </w:t>
            </w:r>
            <w:r w:rsidRPr="00DE0241">
              <w:rPr>
                <w:bCs/>
                <w:color w:val="auto"/>
                <w:sz w:val="24"/>
                <w:szCs w:val="24"/>
                <w:lang w:val="pt-BR"/>
              </w:rPr>
              <w:t>Comprovação com cópia do contrato de trabalho; comprovante do INPI; certificado de ministrante de curso, palestras ou mesas redondas</w:t>
            </w:r>
            <w:r>
              <w:rPr>
                <w:bCs/>
                <w:color w:val="auto"/>
                <w:sz w:val="24"/>
                <w:szCs w:val="24"/>
                <w:lang w:val="pt-BR"/>
              </w:rPr>
              <w:t>.</w:t>
            </w:r>
          </w:p>
        </w:tc>
      </w:tr>
    </w:tbl>
    <w:p w14:paraId="0999FF86" w14:textId="035D08DA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7 - PRODUÇÃO ARTÍSTICA / CU</w:t>
      </w:r>
      <w:r w:rsidR="0010774E">
        <w:rPr>
          <w:b/>
          <w:sz w:val="24"/>
          <w:szCs w:val="24"/>
          <w:u w:val="single"/>
        </w:rPr>
        <w:t>L</w:t>
      </w:r>
      <w:r w:rsidRPr="006D52C4">
        <w:rPr>
          <w:b/>
          <w:sz w:val="24"/>
          <w:szCs w:val="24"/>
          <w:u w:val="single"/>
        </w:rPr>
        <w:t>TURAL (A PARTIR DE JANEIRO DE 202</w:t>
      </w:r>
      <w:r w:rsidR="008467BE">
        <w:rPr>
          <w:b/>
          <w:sz w:val="24"/>
          <w:szCs w:val="24"/>
          <w:u w:val="single"/>
        </w:rPr>
        <w:t>4</w:t>
      </w:r>
      <w:r w:rsidRPr="006D52C4">
        <w:rPr>
          <w:b/>
          <w:sz w:val="24"/>
          <w:szCs w:val="24"/>
          <w:u w:val="single"/>
        </w:rPr>
        <w:t>)</w:t>
      </w:r>
    </w:p>
    <w:tbl>
      <w:tblPr>
        <w:tblStyle w:val="af6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FA467F" w:rsidRPr="006D52C4" w14:paraId="0999FF8B" w14:textId="77777777">
        <w:tc>
          <w:tcPr>
            <w:tcW w:w="4395" w:type="dxa"/>
            <w:vMerge w:val="restart"/>
            <w:vAlign w:val="center"/>
          </w:tcPr>
          <w:p w14:paraId="0999FF8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0999FF8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F8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F8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F91" w14:textId="77777777">
        <w:tc>
          <w:tcPr>
            <w:tcW w:w="4395" w:type="dxa"/>
            <w:vMerge/>
            <w:vAlign w:val="center"/>
          </w:tcPr>
          <w:p w14:paraId="0999FF8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99FF8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F8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F8F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F90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97" w14:textId="77777777">
        <w:tc>
          <w:tcPr>
            <w:tcW w:w="4395" w:type="dxa"/>
          </w:tcPr>
          <w:p w14:paraId="0999FF92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 Artes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Visuais</w:t>
            </w:r>
            <w:proofErr w:type="spellEnd"/>
          </w:p>
        </w:tc>
        <w:tc>
          <w:tcPr>
            <w:tcW w:w="1276" w:type="dxa"/>
          </w:tcPr>
          <w:p w14:paraId="0999FF9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9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9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9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9C" w14:textId="77777777">
        <w:tc>
          <w:tcPr>
            <w:tcW w:w="5671" w:type="dxa"/>
            <w:gridSpan w:val="2"/>
          </w:tcPr>
          <w:p w14:paraId="0999FF98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7:</w:t>
            </w:r>
          </w:p>
        </w:tc>
        <w:tc>
          <w:tcPr>
            <w:tcW w:w="1134" w:type="dxa"/>
          </w:tcPr>
          <w:p w14:paraId="0999FF9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9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9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F9E" w14:textId="000AB75C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8 - INOVAÇÃO / PATENTES E REGISTROS (A PARTIR DE JANEIRO DE 202</w:t>
      </w:r>
      <w:r w:rsidR="008467BE">
        <w:rPr>
          <w:b/>
          <w:sz w:val="24"/>
          <w:szCs w:val="24"/>
          <w:u w:val="single"/>
        </w:rPr>
        <w:t>4</w:t>
      </w:r>
      <w:r w:rsidRPr="006D52C4">
        <w:rPr>
          <w:b/>
          <w:sz w:val="24"/>
          <w:szCs w:val="24"/>
          <w:u w:val="single"/>
        </w:rPr>
        <w:t>)</w:t>
      </w:r>
    </w:p>
    <w:tbl>
      <w:tblPr>
        <w:tblStyle w:val="af7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FA467F" w:rsidRPr="006D52C4" w14:paraId="0999FFA3" w14:textId="77777777">
        <w:tc>
          <w:tcPr>
            <w:tcW w:w="4537" w:type="dxa"/>
            <w:vMerge w:val="restart"/>
            <w:vAlign w:val="center"/>
          </w:tcPr>
          <w:p w14:paraId="0999FF9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0999FFA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FA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FA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FA9" w14:textId="77777777">
        <w:tc>
          <w:tcPr>
            <w:tcW w:w="4537" w:type="dxa"/>
            <w:vMerge/>
            <w:vAlign w:val="center"/>
          </w:tcPr>
          <w:p w14:paraId="0999FFA4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99FFA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FA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FA7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FA8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AF" w14:textId="77777777">
        <w:tc>
          <w:tcPr>
            <w:tcW w:w="4537" w:type="dxa"/>
          </w:tcPr>
          <w:p w14:paraId="0999FFAA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Patente</w:t>
            </w:r>
            <w:proofErr w:type="spellEnd"/>
          </w:p>
        </w:tc>
        <w:tc>
          <w:tcPr>
            <w:tcW w:w="1134" w:type="dxa"/>
          </w:tcPr>
          <w:p w14:paraId="0999FFA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A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A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A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B5" w14:textId="77777777">
        <w:tc>
          <w:tcPr>
            <w:tcW w:w="4537" w:type="dxa"/>
          </w:tcPr>
          <w:p w14:paraId="0999FFB0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computador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registrado</w:t>
            </w:r>
            <w:proofErr w:type="spellEnd"/>
          </w:p>
        </w:tc>
        <w:tc>
          <w:tcPr>
            <w:tcW w:w="1134" w:type="dxa"/>
          </w:tcPr>
          <w:p w14:paraId="0999FFB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B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B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B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BB" w14:textId="77777777">
        <w:tc>
          <w:tcPr>
            <w:tcW w:w="4537" w:type="dxa"/>
          </w:tcPr>
          <w:p w14:paraId="0999FFB6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Cultivar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protegida</w:t>
            </w:r>
            <w:proofErr w:type="spellEnd"/>
          </w:p>
        </w:tc>
        <w:tc>
          <w:tcPr>
            <w:tcW w:w="1134" w:type="dxa"/>
          </w:tcPr>
          <w:p w14:paraId="0999FFB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B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B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B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C1" w14:textId="77777777">
        <w:tc>
          <w:tcPr>
            <w:tcW w:w="4537" w:type="dxa"/>
          </w:tcPr>
          <w:p w14:paraId="0999FFBC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 Cultivar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0999FFB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B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B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C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C7" w14:textId="77777777">
        <w:tc>
          <w:tcPr>
            <w:tcW w:w="4537" w:type="dxa"/>
          </w:tcPr>
          <w:p w14:paraId="0999FFC2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Marca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0999FFC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C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C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C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CC" w14:textId="77777777">
        <w:tc>
          <w:tcPr>
            <w:tcW w:w="5671" w:type="dxa"/>
            <w:gridSpan w:val="2"/>
          </w:tcPr>
          <w:p w14:paraId="0999FFC8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8:</w:t>
            </w:r>
          </w:p>
        </w:tc>
        <w:tc>
          <w:tcPr>
            <w:tcW w:w="1134" w:type="dxa"/>
          </w:tcPr>
          <w:p w14:paraId="0999FFC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C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C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FCD" w14:textId="77777777" w:rsidR="00FA467F" w:rsidRPr="006D52C4" w:rsidRDefault="00FA467F">
      <w:pPr>
        <w:spacing w:before="120" w:after="120" w:line="360" w:lineRule="auto"/>
        <w:rPr>
          <w:b/>
          <w:sz w:val="24"/>
          <w:szCs w:val="24"/>
          <w:u w:val="single"/>
        </w:rPr>
      </w:pPr>
    </w:p>
    <w:tbl>
      <w:tblPr>
        <w:tblStyle w:val="af8"/>
        <w:tblW w:w="10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7"/>
        <w:gridCol w:w="5886"/>
        <w:gridCol w:w="2693"/>
      </w:tblGrid>
      <w:tr w:rsidR="00FA467F" w:rsidRPr="006D52C4" w14:paraId="0999FFCF" w14:textId="77777777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0999FFCE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PONTUAÇÃO DA PROVA DE TÍTULOS</w:t>
            </w:r>
          </w:p>
        </w:tc>
      </w:tr>
      <w:tr w:rsidR="00FA467F" w:rsidRPr="006D52C4" w14:paraId="0999FFD3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0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GRUPO</w:t>
            </w:r>
          </w:p>
        </w:tc>
        <w:tc>
          <w:tcPr>
            <w:tcW w:w="5886" w:type="dxa"/>
            <w:vAlign w:val="bottom"/>
          </w:tcPr>
          <w:p w14:paraId="0999FFD1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0999FFD2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FA467F" w:rsidRPr="006D52C4" w14:paraId="0999FFD7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4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86" w:type="dxa"/>
            <w:vAlign w:val="bottom"/>
          </w:tcPr>
          <w:p w14:paraId="0999FFD5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999FFD6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DB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8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86" w:type="dxa"/>
            <w:vAlign w:val="bottom"/>
          </w:tcPr>
          <w:p w14:paraId="0999FFD9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0999FFDA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DF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C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86" w:type="dxa"/>
            <w:vAlign w:val="bottom"/>
          </w:tcPr>
          <w:p w14:paraId="0999FFDD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0999FFDE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3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0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86" w:type="dxa"/>
            <w:vAlign w:val="bottom"/>
          </w:tcPr>
          <w:p w14:paraId="0999FFE1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PROJETOS DE PESQUISA, EXTENSÃO E DESENVOLVIMENTO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0999FFE2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7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4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86" w:type="dxa"/>
            <w:vAlign w:val="bottom"/>
          </w:tcPr>
          <w:p w14:paraId="0999FFE5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0999FFE6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B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8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86" w:type="dxa"/>
            <w:vAlign w:val="bottom"/>
          </w:tcPr>
          <w:p w14:paraId="0999FFE9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0999FFEA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F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C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86" w:type="dxa"/>
            <w:vAlign w:val="bottom"/>
          </w:tcPr>
          <w:p w14:paraId="0999FFED" w14:textId="111E0F91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PRODUÇÃO ARTÍSTICA / CU</w:t>
            </w:r>
            <w:r w:rsidR="0010774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TURAL</w:t>
            </w:r>
          </w:p>
        </w:tc>
        <w:tc>
          <w:tcPr>
            <w:tcW w:w="2693" w:type="dxa"/>
            <w:vAlign w:val="bottom"/>
          </w:tcPr>
          <w:p w14:paraId="0999FFEE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F3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F0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86" w:type="dxa"/>
            <w:vAlign w:val="bottom"/>
          </w:tcPr>
          <w:p w14:paraId="0999FFF1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0999FFF2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F6" w14:textId="77777777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0999FFF4" w14:textId="77777777" w:rsidR="00FA467F" w:rsidRPr="006D52C4" w:rsidRDefault="00E57985">
            <w:pPr>
              <w:spacing w:before="1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bottom"/>
          </w:tcPr>
          <w:p w14:paraId="0999FFF5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F9" w14:textId="77777777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0999FFF7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0999FFF8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FFB" w14:textId="77777777" w:rsidR="00FA467F" w:rsidRPr="006D52C4" w:rsidRDefault="00E57985">
      <w:pPr>
        <w:spacing w:before="120"/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>OBS</w:t>
      </w:r>
      <w:r w:rsidRPr="006D52C4">
        <w:rPr>
          <w:sz w:val="24"/>
          <w:szCs w:val="24"/>
        </w:rPr>
        <w:t>: Quando a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fórmula:</w:t>
      </w:r>
    </w:p>
    <w:p w14:paraId="0999FFFC" w14:textId="77777777" w:rsidR="00FA467F" w:rsidRPr="006D52C4" w:rsidRDefault="00FA467F">
      <w:pPr>
        <w:jc w:val="center"/>
        <w:rPr>
          <w:sz w:val="24"/>
          <w:szCs w:val="24"/>
        </w:rPr>
      </w:pPr>
    </w:p>
    <w:p w14:paraId="0999FFFD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i/>
          <w:sz w:val="24"/>
          <w:szCs w:val="24"/>
        </w:rPr>
        <w:t xml:space="preserve">NFPT= </w:t>
      </w:r>
      <w:r w:rsidRPr="006D52C4">
        <w:rPr>
          <w:sz w:val="24"/>
          <w:szCs w:val="24"/>
          <w:u w:val="single"/>
        </w:rPr>
        <w:t>100</w:t>
      </w:r>
      <w:r w:rsidRPr="006D52C4">
        <w:rPr>
          <w:i/>
          <w:sz w:val="24"/>
          <w:szCs w:val="24"/>
          <w:u w:val="single"/>
        </w:rPr>
        <w:t xml:space="preserve"> PO</w:t>
      </w:r>
    </w:p>
    <w:p w14:paraId="0999FFFE" w14:textId="77777777" w:rsidR="00FA467F" w:rsidRPr="006D52C4" w:rsidRDefault="00E57985">
      <w:pPr>
        <w:jc w:val="both"/>
        <w:rPr>
          <w:i/>
          <w:sz w:val="24"/>
          <w:szCs w:val="24"/>
        </w:rPr>
      </w:pPr>
      <w:r w:rsidRPr="006D52C4">
        <w:rPr>
          <w:i/>
          <w:sz w:val="24"/>
          <w:szCs w:val="24"/>
        </w:rPr>
        <w:t xml:space="preserve">                                                                                        NM</w:t>
      </w:r>
    </w:p>
    <w:p w14:paraId="0999FFFF" w14:textId="77777777" w:rsidR="00FA467F" w:rsidRPr="006D52C4" w:rsidRDefault="00E57985">
      <w:pPr>
        <w:spacing w:before="120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Em que: PO é o total de pontos obtidos pelo candidato e NM é o número de pontos do candidato que obteve nota máxima. Caso a divisão não seja inteira e a primeira casa decimal for maior ou igual 5 (cinco) arredonda-se por acréscimo, caso contrário, mantêm-se o valor inteiro.</w:t>
      </w:r>
    </w:p>
    <w:tbl>
      <w:tblPr>
        <w:tblStyle w:val="af9"/>
        <w:tblpPr w:leftFromText="141" w:rightFromText="141" w:vertAnchor="text" w:horzAnchor="margin" w:tblpY="298"/>
        <w:tblW w:w="10240" w:type="dxa"/>
        <w:tblLayout w:type="fixed"/>
        <w:tblLook w:val="0000" w:firstRow="0" w:lastRow="0" w:firstColumn="0" w:lastColumn="0" w:noHBand="0" w:noVBand="0"/>
      </w:tblPr>
      <w:tblGrid>
        <w:gridCol w:w="5420"/>
        <w:gridCol w:w="4820"/>
      </w:tblGrid>
      <w:tr w:rsidR="006065D6" w:rsidRPr="006D52C4" w14:paraId="7399BC86" w14:textId="77777777" w:rsidTr="006065D6">
        <w:trPr>
          <w:trHeight w:val="283"/>
        </w:trPr>
        <w:tc>
          <w:tcPr>
            <w:tcW w:w="5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D0D358" w14:textId="77777777" w:rsidR="006065D6" w:rsidRPr="006D52C4" w:rsidRDefault="006065D6" w:rsidP="006065D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48B6CE" w14:textId="77777777" w:rsidR="006065D6" w:rsidRPr="006D52C4" w:rsidRDefault="006065D6" w:rsidP="006065D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ASSINATURAS</w:t>
            </w:r>
          </w:p>
        </w:tc>
      </w:tr>
      <w:tr w:rsidR="006065D6" w:rsidRPr="006D52C4" w14:paraId="55761E28" w14:textId="77777777" w:rsidTr="006065D6">
        <w:trPr>
          <w:trHeight w:val="544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E249A7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33077F0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D6" w:rsidRPr="006D52C4" w14:paraId="16C9C0CF" w14:textId="77777777" w:rsidTr="006065D6">
        <w:trPr>
          <w:trHeight w:val="542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6FDAEB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712E42E8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D6" w:rsidRPr="006D52C4" w14:paraId="77ED5E16" w14:textId="77777777" w:rsidTr="006065D6">
        <w:trPr>
          <w:trHeight w:val="544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F688DC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0ED3A97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A0011" w14:textId="77777777" w:rsidR="00FA467F" w:rsidRPr="006D52C4" w:rsidRDefault="00FA467F" w:rsidP="006065D6">
      <w:pPr>
        <w:spacing w:line="360" w:lineRule="auto"/>
        <w:rPr>
          <w:sz w:val="24"/>
          <w:szCs w:val="24"/>
        </w:rPr>
      </w:pPr>
    </w:p>
    <w:p w14:paraId="78FA5F7C" w14:textId="77777777" w:rsidR="006065D6" w:rsidRPr="006D52C4" w:rsidRDefault="006065D6" w:rsidP="006065D6">
      <w:pPr>
        <w:spacing w:line="360" w:lineRule="auto"/>
        <w:rPr>
          <w:b/>
          <w:sz w:val="24"/>
          <w:szCs w:val="24"/>
        </w:rPr>
      </w:pPr>
    </w:p>
    <w:p w14:paraId="73C8C20C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p w14:paraId="7BA2A24D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p w14:paraId="180FF7C1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p w14:paraId="209D238D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sectPr w:rsidR="006225BA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358B" w14:textId="77777777" w:rsidR="00072182" w:rsidRPr="00803CEA" w:rsidRDefault="00072182">
      <w:r w:rsidRPr="00803CEA">
        <w:separator/>
      </w:r>
    </w:p>
  </w:endnote>
  <w:endnote w:type="continuationSeparator" w:id="0">
    <w:p w14:paraId="1AEF28B1" w14:textId="77777777" w:rsidR="00072182" w:rsidRPr="00803CEA" w:rsidRDefault="00072182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F8EFBE6-9BC9-48B3-8401-5BBE426958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7008FB-3FE1-45E3-9E09-61C7ADA3A52D}"/>
    <w:embedBold r:id="rId3" w:fontKey="{FD5F7D30-4322-48D7-9DEC-17AA44A11299}"/>
    <w:embedBoldItalic r:id="rId4" w:fontKey="{60321C73-69D8-4045-801F-F9B4D85BDD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5134F4E-0253-4ADF-AC90-3BE0AA801F12}"/>
    <w:embedBold r:id="rId6" w:fontKey="{76474F65-EDDA-43C7-AE63-CDCBE726022C}"/>
    <w:embedItalic r:id="rId7" w:fontKey="{1408059D-168E-4484-BCCE-B038F073A128}"/>
    <w:embedBoldItalic r:id="rId8" w:fontKey="{1D80046C-8BC3-4D1A-9B96-1261CF2ABE13}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94E10700-62EC-4C74-ABD9-BF6EF4EF8D66}"/>
    <w:embedItalic r:id="rId10" w:fontKey="{8C8FD3BD-E1B6-4DAB-86A8-E907BE252AE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0F77173D-E716-435F-913B-BBF00AE45A3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3F88AC43-9504-4FD2-AE1B-7D08273BF82C}"/>
    <w:embedItalic r:id="rId13" w:fontKey="{1C715C71-4C36-46F8-B60C-10CE5B10E0E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4DBBB" w14:textId="77777777" w:rsidR="00072182" w:rsidRPr="00803CEA" w:rsidRDefault="00072182">
      <w:r w:rsidRPr="00803CEA">
        <w:separator/>
      </w:r>
    </w:p>
  </w:footnote>
  <w:footnote w:type="continuationSeparator" w:id="0">
    <w:p w14:paraId="6154873B" w14:textId="77777777" w:rsidR="00072182" w:rsidRPr="00803CEA" w:rsidRDefault="00072182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1039472903">
    <w:abstractNumId w:val="2"/>
  </w:num>
  <w:num w:numId="2" w16cid:durableId="1975796912">
    <w:abstractNumId w:val="0"/>
  </w:num>
  <w:num w:numId="3" w16cid:durableId="211081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2182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0774E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229D"/>
    <w:rsid w:val="001C40CE"/>
    <w:rsid w:val="001C7591"/>
    <w:rsid w:val="001D40DE"/>
    <w:rsid w:val="001E4A31"/>
    <w:rsid w:val="001F43B3"/>
    <w:rsid w:val="00207340"/>
    <w:rsid w:val="002074DF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93039"/>
    <w:rsid w:val="003A1CAF"/>
    <w:rsid w:val="003C4DDC"/>
    <w:rsid w:val="003C5433"/>
    <w:rsid w:val="003C5963"/>
    <w:rsid w:val="003C7137"/>
    <w:rsid w:val="003D23E2"/>
    <w:rsid w:val="003E1456"/>
    <w:rsid w:val="003F42A2"/>
    <w:rsid w:val="004014CC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07A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326FD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2D04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467BE"/>
    <w:rsid w:val="008631B1"/>
    <w:rsid w:val="0086344C"/>
    <w:rsid w:val="00881BCD"/>
    <w:rsid w:val="00897BD8"/>
    <w:rsid w:val="008A5D4F"/>
    <w:rsid w:val="008A7DF9"/>
    <w:rsid w:val="008B7BE0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B01E9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16FF"/>
    <w:rsid w:val="00D369B5"/>
    <w:rsid w:val="00D47DCD"/>
    <w:rsid w:val="00D71F02"/>
    <w:rsid w:val="00D72143"/>
    <w:rsid w:val="00D7218F"/>
    <w:rsid w:val="00D746B8"/>
    <w:rsid w:val="00D822C2"/>
    <w:rsid w:val="00D90B5C"/>
    <w:rsid w:val="00DA0851"/>
    <w:rsid w:val="00DA204C"/>
    <w:rsid w:val="00DA4C5A"/>
    <w:rsid w:val="00DB5F31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1E1E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1184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16</cp:revision>
  <cp:lastPrinted>2025-08-15T10:09:00Z</cp:lastPrinted>
  <dcterms:created xsi:type="dcterms:W3CDTF">2025-08-15T10:40:00Z</dcterms:created>
  <dcterms:modified xsi:type="dcterms:W3CDTF">2026-08-25T12:32:00Z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